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145F" w:rsidR="00A1193A" w:rsidP="00752F54" w:rsidRDefault="00FD4FB6" w14:paraId="58864A41" w14:textId="28903092">
      <w:pPr>
        <w:pStyle w:val="Heading1"/>
        <w:spacing w:after="240"/>
        <w:ind w:left="0"/>
        <w:contextualSpacing/>
        <w:jc w:val="center"/>
      </w:pPr>
      <w:r w:rsidRPr="00E2145F">
        <w:t>Berkshire Public Health Alliance Governing Board Agenda</w:t>
      </w:r>
    </w:p>
    <w:p w:rsidRPr="00E2145F" w:rsidR="00A436EB" w:rsidP="00752F54" w:rsidRDefault="00A1193A" w14:paraId="07707398" w14:textId="77777777">
      <w:pPr>
        <w:pStyle w:val="Heading1"/>
        <w:spacing w:after="240"/>
        <w:ind w:left="0"/>
        <w:contextualSpacing/>
        <w:jc w:val="center"/>
      </w:pPr>
      <w:r w:rsidRPr="00E2145F">
        <w:t xml:space="preserve">1 Fenn St, Suite </w:t>
      </w:r>
      <w:r w:rsidRPr="00E2145F" w:rsidR="00A436EB">
        <w:t>201, Pittsfield</w:t>
      </w:r>
    </w:p>
    <w:p w:rsidRPr="00E2145F" w:rsidR="00143F6E" w:rsidP="7EA000BB" w:rsidRDefault="61BA2187" w14:paraId="0CC9D7E0" w14:textId="40C09A49">
      <w:pPr>
        <w:pStyle w:val="Heading1"/>
        <w:spacing w:after="240"/>
        <w:ind w:left="0"/>
        <w:contextualSpacing w:val="1"/>
        <w:jc w:val="center"/>
      </w:pPr>
      <w:r w:rsidR="583247E8">
        <w:rPr/>
        <w:t>March 1</w:t>
      </w:r>
      <w:r w:rsidR="59C398B2">
        <w:rPr/>
        <w:t>9</w:t>
      </w:r>
      <w:r w:rsidR="43C741BD">
        <w:rPr/>
        <w:t>th</w:t>
      </w:r>
      <w:r w:rsidR="1B418972">
        <w:rPr/>
        <w:t>,</w:t>
      </w:r>
      <w:r w:rsidR="60682894">
        <w:rPr/>
        <w:t xml:space="preserve"> 202</w:t>
      </w:r>
      <w:r w:rsidR="0C591368">
        <w:rPr/>
        <w:t>6</w:t>
      </w:r>
      <w:r w:rsidR="3C57A25B">
        <w:rPr/>
        <w:t>:</w:t>
      </w:r>
      <w:r w:rsidR="15DF0B17">
        <w:rPr/>
        <w:t xml:space="preserve"> </w:t>
      </w:r>
      <w:r w:rsidR="66D3B0A5">
        <w:rPr/>
        <w:t>5</w:t>
      </w:r>
      <w:r w:rsidR="79591AF5">
        <w:rPr/>
        <w:t>:</w:t>
      </w:r>
      <w:r w:rsidR="15CE9D5C">
        <w:rPr/>
        <w:t>30</w:t>
      </w:r>
      <w:r w:rsidR="688D69C4">
        <w:rPr/>
        <w:t xml:space="preserve"> </w:t>
      </w:r>
      <w:r w:rsidRPr="43430D28" w:rsidR="688D69C4">
        <w:rPr>
          <w:smallCaps w:val="1"/>
        </w:rPr>
        <w:t>pm</w:t>
      </w:r>
      <w:r w:rsidR="025C8292">
        <w:rPr/>
        <w:t xml:space="preserve"> </w:t>
      </w:r>
      <w:r w:rsidR="3C57A25B">
        <w:rPr/>
        <w:t>-</w:t>
      </w:r>
      <w:r w:rsidR="025C8292">
        <w:rPr/>
        <w:t xml:space="preserve"> </w:t>
      </w:r>
      <w:r w:rsidR="59CD502D">
        <w:rPr/>
        <w:t>7</w:t>
      </w:r>
      <w:r w:rsidR="1769420C">
        <w:rPr/>
        <w:t>:</w:t>
      </w:r>
      <w:r w:rsidR="59CD502D">
        <w:rPr/>
        <w:t>00</w:t>
      </w:r>
      <w:r w:rsidR="025C8292">
        <w:rPr/>
        <w:t xml:space="preserve"> </w:t>
      </w:r>
      <w:bookmarkStart w:name="_Hlk136036046" w:id="0"/>
      <w:r w:rsidRPr="43430D28" w:rsidR="3C57A25B">
        <w:rPr>
          <w:smallCaps w:val="1"/>
        </w:rPr>
        <w:t>pm</w:t>
      </w:r>
      <w:bookmarkEnd w:id="0"/>
    </w:p>
    <w:p w:rsidRPr="00E2145F" w:rsidR="000738A0" w:rsidP="00752F54" w:rsidRDefault="0088620B" w14:paraId="7D6A56E4" w14:textId="21EC87C8">
      <w:pPr>
        <w:pStyle w:val="Heading1"/>
        <w:spacing w:after="240"/>
        <w:ind w:left="0"/>
        <w:contextualSpacing/>
        <w:jc w:val="center"/>
      </w:pPr>
      <w:r w:rsidRPr="00E2145F">
        <w:t>(</w:t>
      </w:r>
      <w:r w:rsidR="00655F46">
        <w:t xml:space="preserve">Sandwiches </w:t>
      </w:r>
      <w:r w:rsidR="00320003">
        <w:t>available at 5:00</w:t>
      </w:r>
      <w:r w:rsidR="00FF5029">
        <w:t xml:space="preserve"> </w:t>
      </w:r>
      <w:r w:rsidRPr="00FF5029" w:rsidR="00FF5029">
        <w:rPr>
          <w:smallCaps/>
        </w:rPr>
        <w:t>pm</w:t>
      </w:r>
      <w:r w:rsidR="00FF5029">
        <w:t xml:space="preserve"> /</w:t>
      </w:r>
      <w:r w:rsidR="00320003">
        <w:t xml:space="preserve"> Call to order at 5:30 </w:t>
      </w:r>
      <w:r w:rsidRPr="00FF5029" w:rsidR="00320003">
        <w:rPr>
          <w:smallCaps/>
        </w:rPr>
        <w:t>pm</w:t>
      </w:r>
      <w:r w:rsidRPr="00E2145F">
        <w:t>)</w:t>
      </w:r>
    </w:p>
    <w:p w:rsidRPr="00581879" w:rsidR="000738A0" w:rsidP="00F44405" w:rsidRDefault="000738A0" w14:paraId="62819F79" w14:textId="7D993AAA">
      <w:pPr>
        <w:pStyle w:val="Heading3"/>
        <w:spacing w:before="0" w:after="240"/>
        <w:jc w:val="center"/>
        <w:rPr>
          <w:rFonts w:asciiTheme="minorHAnsi" w:hAnsiTheme="minorHAnsi" w:cstheme="minorHAnsi"/>
        </w:rPr>
      </w:pPr>
      <w:r w:rsidRPr="00581879">
        <w:rPr>
          <w:rFonts w:asciiTheme="minorHAnsi" w:hAnsiTheme="minorHAnsi" w:cstheme="minorHAnsi"/>
        </w:rPr>
        <w:t xml:space="preserve">This will be a </w:t>
      </w:r>
      <w:r w:rsidRPr="00581879" w:rsidR="00A1193A">
        <w:rPr>
          <w:rFonts w:asciiTheme="minorHAnsi" w:hAnsiTheme="minorHAnsi" w:cstheme="minorHAnsi"/>
          <w:b/>
          <w:bCs/>
        </w:rPr>
        <w:t>Hybrid</w:t>
      </w:r>
      <w:r w:rsidRPr="00581879" w:rsidR="000E08E3">
        <w:rPr>
          <w:rFonts w:asciiTheme="minorHAnsi" w:hAnsiTheme="minorHAnsi" w:cstheme="minorHAnsi"/>
          <w:b/>
          <w:bCs/>
        </w:rPr>
        <w:t xml:space="preserve"> </w:t>
      </w:r>
      <w:r w:rsidRPr="00581879">
        <w:rPr>
          <w:rFonts w:asciiTheme="minorHAnsi" w:hAnsiTheme="minorHAnsi" w:cstheme="minorHAnsi"/>
          <w:b/>
          <w:bCs/>
        </w:rPr>
        <w:t xml:space="preserve">Meeting </w:t>
      </w:r>
      <w:r w:rsidRPr="00581879">
        <w:rPr>
          <w:rFonts w:asciiTheme="minorHAnsi" w:hAnsiTheme="minorHAnsi" w:cstheme="minorHAnsi"/>
        </w:rPr>
        <w:t xml:space="preserve">as allowed by Ch. 20 of the Acts of 2021 </w:t>
      </w:r>
      <w:r w:rsidR="00647535">
        <w:rPr>
          <w:rFonts w:asciiTheme="minorHAnsi" w:hAnsiTheme="minorHAnsi" w:cstheme="minorHAnsi"/>
        </w:rPr>
        <w:br/>
      </w:r>
      <w:r w:rsidRPr="00581879">
        <w:rPr>
          <w:rFonts w:asciiTheme="minorHAnsi" w:hAnsiTheme="minorHAnsi" w:cstheme="minorHAnsi"/>
        </w:rPr>
        <w:t>suspending certain provisions of</w:t>
      </w:r>
      <w:r w:rsidRPr="00581879" w:rsidR="002F5745">
        <w:rPr>
          <w:rFonts w:asciiTheme="minorHAnsi" w:hAnsiTheme="minorHAnsi" w:cstheme="minorHAnsi"/>
        </w:rPr>
        <w:t xml:space="preserve"> </w:t>
      </w:r>
      <w:r w:rsidRPr="00581879">
        <w:rPr>
          <w:rFonts w:asciiTheme="minorHAnsi" w:hAnsiTheme="minorHAnsi" w:cstheme="minorHAnsi"/>
        </w:rPr>
        <w:t xml:space="preserve">the Open Meeting Law, G.L. </w:t>
      </w:r>
      <w:r w:rsidR="00647535">
        <w:rPr>
          <w:rFonts w:asciiTheme="minorHAnsi" w:hAnsiTheme="minorHAnsi" w:cstheme="minorHAnsi"/>
        </w:rPr>
        <w:t xml:space="preserve">Ch </w:t>
      </w:r>
      <w:r w:rsidRPr="00581879">
        <w:rPr>
          <w:rFonts w:asciiTheme="minorHAnsi" w:hAnsiTheme="minorHAnsi" w:cstheme="minorHAnsi"/>
        </w:rPr>
        <w:t xml:space="preserve">30 </w:t>
      </w:r>
      <w:r w:rsidR="00647535">
        <w:rPr>
          <w:rFonts w:asciiTheme="minorHAnsi" w:hAnsiTheme="minorHAnsi" w:cstheme="minorHAnsi"/>
        </w:rPr>
        <w:t>§</w:t>
      </w:r>
      <w:r w:rsidRPr="00581879">
        <w:rPr>
          <w:rFonts w:asciiTheme="minorHAnsi" w:hAnsiTheme="minorHAnsi" w:cstheme="minorHAnsi"/>
        </w:rPr>
        <w:t>20.</w:t>
      </w:r>
    </w:p>
    <w:p w:rsidR="00CB7631" w:rsidP="3A29475F" w:rsidRDefault="000738A0" w14:paraId="7A50F24F" w14:textId="2B48ADE2">
      <w:pPr>
        <w:pStyle w:val="Heading3"/>
        <w:spacing w:before="0" w:after="240"/>
        <w:jc w:val="center"/>
        <w:rPr>
          <w:rFonts w:ascii="Calibri" w:hAnsi="Calibri" w:cs="Arial" w:asciiTheme="minorAscii" w:hAnsiTheme="minorAscii" w:cstheme="minorBidi"/>
        </w:rPr>
      </w:pPr>
      <w:r w:rsidRPr="43430D28" w:rsidR="261956E2">
        <w:rPr>
          <w:rFonts w:ascii="Calibri" w:hAnsi="Calibri" w:cs="Arial" w:asciiTheme="minorAscii" w:hAnsiTheme="minorAscii" w:cstheme="minorBidi"/>
          <w:b w:val="1"/>
          <w:bCs w:val="1"/>
        </w:rPr>
        <w:t>Via</w:t>
      </w:r>
      <w:r w:rsidRPr="43430D28" w:rsidR="3FA8AD44">
        <w:rPr>
          <w:rFonts w:ascii="Calibri" w:hAnsi="Calibri" w:cs="Arial" w:asciiTheme="minorAscii" w:hAnsiTheme="minorAscii" w:cstheme="minorBidi"/>
          <w:b w:val="1"/>
          <w:bCs w:val="1"/>
        </w:rPr>
        <w:t xml:space="preserve"> Zoom</w:t>
      </w:r>
      <w:r w:rsidRPr="43430D28" w:rsidR="261956E2">
        <w:rPr>
          <w:rFonts w:ascii="Calibri" w:hAnsi="Calibri" w:cs="Arial" w:asciiTheme="minorAscii" w:hAnsiTheme="minorAscii" w:cstheme="minorBidi"/>
        </w:rPr>
        <w:t>:</w:t>
      </w:r>
      <w:r w:rsidRPr="43430D28" w:rsidR="4D6E70AC">
        <w:rPr>
          <w:rFonts w:ascii="Calibri" w:hAnsi="Calibri" w:cs="Arial" w:asciiTheme="minorAscii" w:hAnsiTheme="minorAscii" w:cstheme="minorBidi"/>
        </w:rPr>
        <w:t xml:space="preserve"> </w:t>
      </w:r>
    </w:p>
    <w:p w:rsidR="09606B0F" w:rsidP="43430D28" w:rsidRDefault="09606B0F" w14:paraId="47343098" w14:textId="30B9AB35">
      <w:pPr>
        <w:pStyle w:val="Normal"/>
        <w:jc w:val="center"/>
      </w:pPr>
      <w:hyperlink r:id="R9b1d2fa369a2460f">
        <w:r w:rsidR="09606B0F">
          <w:rPr/>
          <w:t>https://us02web.zoom.us/j/82693418421?pwd=ABbb77OvPsWAcr93SbpdMmmFkqGufh.1</w:t>
        </w:r>
      </w:hyperlink>
    </w:p>
    <w:p w:rsidR="09606B0F" w:rsidP="43430D28" w:rsidRDefault="09606B0F" w14:paraId="07462E97" w14:textId="1703AFC8">
      <w:pPr>
        <w:pStyle w:val="Normal"/>
        <w:jc w:val="center"/>
      </w:pPr>
      <w:r w:rsidR="09606B0F">
        <w:rPr/>
        <w:t xml:space="preserve"> </w:t>
      </w:r>
    </w:p>
    <w:p w:rsidR="09606B0F" w:rsidP="43430D28" w:rsidRDefault="09606B0F" w14:paraId="2521C760" w14:textId="2B5AF640">
      <w:pPr>
        <w:pStyle w:val="Normal"/>
        <w:jc w:val="center"/>
      </w:pPr>
      <w:r w:rsidR="09606B0F">
        <w:rPr/>
        <w:t>Meeting ID: 826 9341 8421</w:t>
      </w:r>
    </w:p>
    <w:p w:rsidR="09606B0F" w:rsidP="43430D28" w:rsidRDefault="09606B0F" w14:paraId="7E0D1B5F" w14:textId="0C596C5A">
      <w:pPr>
        <w:pStyle w:val="Normal"/>
        <w:jc w:val="center"/>
      </w:pPr>
      <w:r w:rsidR="09606B0F">
        <w:rPr/>
        <w:t>Passcode: 162049</w:t>
      </w:r>
    </w:p>
    <w:p w:rsidR="2FE0EAF5" w:rsidP="2FE0EAF5" w:rsidRDefault="2FE0EAF5" w14:paraId="34E737CC" w14:textId="58F05D4A">
      <w:pPr>
        <w:pStyle w:val="Normal"/>
        <w:jc w:val="center"/>
      </w:pPr>
    </w:p>
    <w:p w:rsidRPr="002F5745" w:rsidR="00143F6E" w:rsidP="00CB7631" w:rsidRDefault="00FD4FB6" w14:paraId="6459FD8A" w14:textId="018F8794">
      <w:pPr>
        <w:pStyle w:val="Heading3"/>
        <w:spacing w:before="0" w:after="240"/>
        <w:jc w:val="center"/>
        <w:rPr>
          <w:rFonts w:ascii="Calibri"/>
          <w:b/>
          <w:spacing w:val="-1"/>
          <w:sz w:val="28"/>
          <w:szCs w:val="28"/>
          <w:u w:val="single" w:color="000000"/>
        </w:rPr>
      </w:pPr>
      <w:r w:rsidRPr="002F5745">
        <w:rPr>
          <w:rFonts w:ascii="Calibri"/>
          <w:b/>
          <w:spacing w:val="-1"/>
          <w:sz w:val="28"/>
          <w:szCs w:val="28"/>
          <w:u w:val="single" w:color="000000"/>
        </w:rPr>
        <w:t>AGENDA</w:t>
      </w:r>
    </w:p>
    <w:p w:rsidRPr="00571368" w:rsidR="00143F6E" w:rsidP="5D6E5928" w:rsidRDefault="2F3683C4" w14:paraId="6DE9317B" w14:textId="50387BB8">
      <w:pPr>
        <w:pStyle w:val="Agendaitem"/>
        <w:numPr>
          <w:ilvl w:val="0"/>
          <w:numId w:val="1"/>
        </w:numPr>
      </w:pPr>
      <w:r w:rsidRPr="00571368">
        <w:t xml:space="preserve">Welcome, Roll </w:t>
      </w:r>
      <w:r w:rsidR="18923257">
        <w:rPr>
          <w:spacing w:val="-2"/>
        </w:rPr>
        <w:t>c</w:t>
      </w:r>
      <w:r w:rsidRPr="00571368">
        <w:rPr>
          <w:spacing w:val="-2"/>
        </w:rPr>
        <w:t>all,</w:t>
      </w:r>
      <w:r w:rsidRPr="00571368">
        <w:t xml:space="preserve"> Minutes</w:t>
      </w:r>
      <w:r w:rsidR="18923257">
        <w:t>, General information</w:t>
      </w:r>
      <w:r w:rsidRPr="00571368">
        <w:t xml:space="preserve"> </w:t>
      </w:r>
      <w:r w:rsidRPr="00571368" w:rsidR="278A8046">
        <w:t>(5:</w:t>
      </w:r>
      <w:r w:rsidR="61E57B0D">
        <w:t>3</w:t>
      </w:r>
      <w:r w:rsidRPr="00571368" w:rsidR="7B5E4047">
        <w:t>0</w:t>
      </w:r>
      <w:r w:rsidRPr="00571368" w:rsidR="278A8046">
        <w:t xml:space="preserve"> – 5:</w:t>
      </w:r>
      <w:r w:rsidR="61E57B0D">
        <w:t>4</w:t>
      </w:r>
      <w:r w:rsidR="1DA5B7F8">
        <w:t>0</w:t>
      </w:r>
      <w:r w:rsidRPr="00571368" w:rsidR="278A8046">
        <w:t>)</w:t>
      </w:r>
      <w:r w:rsidR="18923257">
        <w:t xml:space="preserve"> </w:t>
      </w:r>
    </w:p>
    <w:p w:rsidR="00095EAC" w:rsidP="7EA000BB" w:rsidRDefault="3BDC4DA4" w14:paraId="791B57F8" w14:textId="7EBB0DC6">
      <w:pPr>
        <w:pStyle w:val="Agendaentry"/>
        <w:rPr/>
      </w:pPr>
      <w:r w:rsidR="3BDC4DA4">
        <w:rPr/>
        <w:t xml:space="preserve">Open Meeting Law statements: </w:t>
      </w:r>
      <w:r w:rsidR="16EA1C12">
        <w:rPr/>
        <w:t>Remote participation</w:t>
      </w:r>
      <w:r w:rsidR="74E55EE5">
        <w:rPr/>
        <w:t xml:space="preserve"> authority</w:t>
      </w:r>
      <w:r w:rsidR="2FC90533">
        <w:rPr/>
        <w:t xml:space="preserve"> &amp; rules</w:t>
      </w:r>
      <w:r w:rsidR="2194A881">
        <w:rPr/>
        <w:t xml:space="preserve">, recording, roll call votes </w:t>
      </w:r>
    </w:p>
    <w:p w:rsidR="000D0646" w:rsidP="000D0646" w:rsidRDefault="0331BED3" w14:paraId="68D6D065" w14:textId="5D9C7EAB">
      <w:pPr>
        <w:pStyle w:val="Agendaentry"/>
      </w:pPr>
      <w:r>
        <w:t>Active/</w:t>
      </w:r>
      <w:r w:rsidR="6DB4936B">
        <w:t>I</w:t>
      </w:r>
      <w:r w:rsidR="718C3661">
        <w:t>nactive</w:t>
      </w:r>
      <w:r w:rsidR="09858117">
        <w:t xml:space="preserve"> (</w:t>
      </w:r>
      <w:r w:rsidRPr="5D6E5928" w:rsidR="09858117">
        <w:rPr>
          <w:rFonts w:ascii="Aptos" w:hAnsi="Aptos" w:eastAsia="Aptos" w:cs="Aptos"/>
          <w:i/>
          <w:iCs/>
          <w:color w:val="212121"/>
        </w:rPr>
        <w:t>missed past two meetings</w:t>
      </w:r>
      <w:r w:rsidRPr="5D6E5928" w:rsidR="09858117">
        <w:rPr>
          <w:rFonts w:ascii="Aptos" w:hAnsi="Aptos" w:eastAsia="Aptos" w:cs="Aptos"/>
          <w:color w:val="212121"/>
        </w:rPr>
        <w:t>)</w:t>
      </w:r>
      <w:r w:rsidR="718C3661">
        <w:t xml:space="preserve"> municipalit</w:t>
      </w:r>
      <w:r w:rsidR="7FBB9123">
        <w:t>ie</w:t>
      </w:r>
      <w:r w:rsidR="718C3661">
        <w:t>s</w:t>
      </w:r>
    </w:p>
    <w:p w:rsidR="000D0646" w:rsidP="5D6E5928" w:rsidRDefault="0331BED3" w14:paraId="69AE8BCE" w14:textId="1B9F9EA3">
      <w:pPr>
        <w:pStyle w:val="Agendaentry"/>
        <w:numPr>
          <w:ilvl w:val="0"/>
          <w:numId w:val="0"/>
        </w:numPr>
        <w:ind w:left="720"/>
        <w:rPr>
          <w:b w:val="1"/>
          <w:bCs w:val="1"/>
        </w:rPr>
      </w:pPr>
      <w:r w:rsidRPr="5D6E5928" w:rsidR="49F11EC8">
        <w:rPr>
          <w:b w:val="1"/>
          <w:bCs w:val="1"/>
        </w:rPr>
        <w:t>Active: Adams, Becket</w:t>
      </w:r>
      <w:r w:rsidRPr="5D6E5928" w:rsidR="49F11EC8">
        <w:rPr>
          <w:b w:val="1"/>
          <w:bCs w:val="1"/>
        </w:rPr>
        <w:t>, Dalton, Egremont, Great Barrington,</w:t>
      </w:r>
      <w:r w:rsidRPr="5D6E5928" w:rsidR="5BDA8047">
        <w:rPr>
          <w:b w:val="1"/>
          <w:bCs w:val="1"/>
        </w:rPr>
        <w:t xml:space="preserve"> </w:t>
      </w:r>
      <w:r w:rsidRPr="5D6E5928" w:rsidR="5BDA8047">
        <w:rPr>
          <w:b w:val="1"/>
          <w:bCs w:val="1"/>
          <w:spacing w:val="-1"/>
        </w:rPr>
        <w:t>New Marlborough,</w:t>
      </w:r>
      <w:r w:rsidRPr="5D6E5928" w:rsidR="49F11EC8">
        <w:rPr>
          <w:b w:val="1"/>
          <w:bCs w:val="1"/>
        </w:rPr>
        <w:t xml:space="preserve"> Peru, Pittsfield, Richmond, Sheffield, Washington, Williamstown, Windsor</w:t>
      </w:r>
    </w:p>
    <w:p w:rsidRPr="00A9485D" w:rsidR="000D0646" w:rsidP="5D6E5928" w:rsidRDefault="0331BED3" w14:paraId="5B3DE87D" w14:textId="5CF86AD5">
      <w:pPr>
        <w:pStyle w:val="Agendaentry"/>
        <w:numPr>
          <w:ilvl w:val="0"/>
          <w:numId w:val="0"/>
        </w:numPr>
        <w:ind w:left="720"/>
        <w:rPr>
          <w:b w:val="1"/>
          <w:bCs w:val="1"/>
        </w:rPr>
      </w:pPr>
      <w:r w:rsidRPr="5D6E5928" w:rsidR="49F11EC8">
        <w:rPr>
          <w:b w:val="1"/>
          <w:bCs w:val="1"/>
        </w:rPr>
        <w:t xml:space="preserve">Inactive: </w:t>
      </w:r>
      <w:r w:rsidRPr="5D6E5928" w:rsidR="08A7FD15">
        <w:rPr>
          <w:b w:val="1"/>
          <w:bCs w:val="1"/>
        </w:rPr>
        <w:t xml:space="preserve">Cheshire, </w:t>
      </w:r>
      <w:r w:rsidRPr="5D6E5928" w:rsidR="49F11EC8">
        <w:rPr>
          <w:b w:val="1"/>
          <w:bCs w:val="1"/>
        </w:rPr>
        <w:t xml:space="preserve">Clarksburg, Florida, </w:t>
      </w:r>
      <w:r w:rsidRPr="5D6E5928" w:rsidR="49F11EC8">
        <w:rPr>
          <w:b w:val="1"/>
          <w:bCs w:val="1"/>
          <w:spacing w:val="-1"/>
        </w:rPr>
        <w:t>Hancock, Lanesborough, Mount Washington, North Adams, Savoy, West Stockbridge</w:t>
      </w:r>
    </w:p>
    <w:p w:rsidRPr="00E27A97" w:rsidR="00505FDE" w:rsidP="7EA000BB" w:rsidRDefault="7B8C905C" w14:paraId="527D844D" w14:textId="05339F07">
      <w:pPr>
        <w:pStyle w:val="Agendaentry"/>
        <w:rPr>
          <w:i w:val="1"/>
          <w:iCs w:val="1"/>
        </w:rPr>
      </w:pPr>
      <w:r w:rsidR="08A20941">
        <w:rPr/>
        <w:t>Approval of</w:t>
      </w:r>
      <w:r w:rsidR="2F8B4A2E">
        <w:rPr/>
        <w:t xml:space="preserve"> </w:t>
      </w:r>
      <w:r w:rsidR="3CEA35EA">
        <w:rPr/>
        <w:t xml:space="preserve">November </w:t>
      </w:r>
      <w:r w:rsidR="54BAD4F2">
        <w:rPr/>
        <w:t xml:space="preserve">minutes </w:t>
      </w:r>
      <w:r w:rsidR="49A5BDB1">
        <w:rPr/>
        <w:t>–</w:t>
      </w:r>
      <w:r w:rsidR="68917D39">
        <w:rPr/>
        <w:t xml:space="preserve"> </w:t>
      </w:r>
      <w:r w:rsidRPr="43430D28" w:rsidR="49A5BDB1">
        <w:rPr>
          <w:i w:val="1"/>
          <w:iCs w:val="1"/>
          <w:highlight w:val="yellow"/>
        </w:rPr>
        <w:t>Vote Required</w:t>
      </w:r>
      <w:r w:rsidRPr="43430D28" w:rsidR="49A5BDB1">
        <w:rPr>
          <w:i w:val="1"/>
          <w:iCs w:val="1"/>
        </w:rPr>
        <w:t xml:space="preserve"> </w:t>
      </w:r>
    </w:p>
    <w:p w:rsidR="1180DB5C" w:rsidP="43430D28" w:rsidRDefault="1180DB5C" w14:paraId="44CF7C8A" w14:textId="6F7FC4AD">
      <w:pPr>
        <w:pStyle w:val="Agendaitem"/>
        <w:numPr>
          <w:ilvl w:val="0"/>
          <w:numId w:val="1"/>
        </w:numPr>
        <w:rPr>
          <w:b w:val="0"/>
          <w:bCs w:val="0"/>
          <w:noProof/>
        </w:rPr>
      </w:pPr>
      <w:r w:rsidRPr="43430D28" w:rsidR="1180DB5C">
        <w:rPr>
          <w:b w:val="0"/>
          <w:bCs w:val="0"/>
          <w:noProof/>
        </w:rPr>
        <w:t>DPH Reporting Updates – G</w:t>
      </w:r>
      <w:r w:rsidRPr="43430D28" w:rsidR="27EB9370">
        <w:rPr>
          <w:b w:val="0"/>
          <w:bCs w:val="0"/>
          <w:noProof/>
        </w:rPr>
        <w:t>uest Presenter and Q&amp;A</w:t>
      </w:r>
      <w:r w:rsidRPr="43430D28" w:rsidR="20841EC4">
        <w:rPr>
          <w:b w:val="0"/>
          <w:bCs w:val="0"/>
          <w:noProof/>
        </w:rPr>
        <w:t xml:space="preserve"> </w:t>
      </w:r>
      <w:r w:rsidRPr="43430D28" w:rsidR="20841EC4">
        <w:rPr>
          <w:b w:val="0"/>
          <w:bCs w:val="0"/>
          <w:noProof/>
        </w:rPr>
        <w:t>(5:40 – 6:</w:t>
      </w:r>
      <w:r w:rsidRPr="43430D28" w:rsidR="791844A4">
        <w:rPr>
          <w:b w:val="0"/>
          <w:bCs w:val="0"/>
          <w:noProof/>
        </w:rPr>
        <w:t>1</w:t>
      </w:r>
      <w:r w:rsidRPr="43430D28" w:rsidR="20841EC4">
        <w:rPr>
          <w:b w:val="0"/>
          <w:bCs w:val="0"/>
          <w:noProof/>
        </w:rPr>
        <w:t>0)</w:t>
      </w:r>
    </w:p>
    <w:p w:rsidR="1180DB5C" w:rsidP="43430D28" w:rsidRDefault="1180DB5C" w14:paraId="724D9387" w14:textId="1AB3C23D">
      <w:pPr>
        <w:pStyle w:val="Agendaitem"/>
        <w:numPr>
          <w:ilvl w:val="1"/>
          <w:numId w:val="1"/>
        </w:numPr>
        <w:rPr>
          <w:b w:val="0"/>
          <w:bCs w:val="0"/>
          <w:noProof/>
        </w:rPr>
      </w:pPr>
      <w:r w:rsidRPr="43430D28" w:rsidR="1180DB5C">
        <w:rPr>
          <w:b w:val="0"/>
          <w:bCs w:val="0"/>
          <w:noProof/>
        </w:rPr>
        <w:t>Workforce and Performance Standards Overview</w:t>
      </w:r>
    </w:p>
    <w:p w:rsidR="56F3F901" w:rsidP="3A29475F" w:rsidRDefault="56F3F901" w14:paraId="06E17096" w14:textId="3D480CA0">
      <w:pPr>
        <w:pStyle w:val="Agendaitem"/>
        <w:numPr>
          <w:ilvl w:val="0"/>
          <w:numId w:val="1"/>
        </w:numPr>
        <w:rPr/>
      </w:pPr>
      <w:r w:rsidR="69B1F0BE">
        <w:rPr/>
        <w:t>Inspe</w:t>
      </w:r>
      <w:r w:rsidR="69B1F0BE">
        <w:rPr/>
        <w:t>ctions Updates</w:t>
      </w:r>
      <w:r w:rsidR="5CF7A2D6">
        <w:rPr/>
        <w:t xml:space="preserve"> (6:</w:t>
      </w:r>
      <w:r w:rsidR="51898529">
        <w:rPr/>
        <w:t>1</w:t>
      </w:r>
      <w:r w:rsidR="5CF7A2D6">
        <w:rPr/>
        <w:t>0 – 6:</w:t>
      </w:r>
      <w:r w:rsidR="0E77A9BD">
        <w:rPr/>
        <w:t>2</w:t>
      </w:r>
      <w:r w:rsidR="58AC1689">
        <w:rPr/>
        <w:t>0</w:t>
      </w:r>
      <w:r w:rsidR="5CF7A2D6">
        <w:rPr/>
        <w:t>)</w:t>
      </w:r>
    </w:p>
    <w:p w:rsidR="2D48E4B5" w:rsidP="7EA000BB" w:rsidRDefault="2D48E4B5" w14:paraId="294EE1D8" w14:textId="32E1D1EC">
      <w:pPr>
        <w:pStyle w:val="Agendaitem"/>
        <w:numPr>
          <w:ilvl w:val="0"/>
          <w:numId w:val="1"/>
        </w:numPr>
        <w:rPr>
          <w:noProof/>
        </w:rPr>
      </w:pPr>
      <w:r w:rsidRPr="43430D28" w:rsidR="2D48E4B5">
        <w:rPr>
          <w:noProof/>
        </w:rPr>
        <w:t xml:space="preserve">Public Health Nursing </w:t>
      </w:r>
      <w:r w:rsidRPr="43430D28" w:rsidR="32673865">
        <w:rPr>
          <w:noProof/>
        </w:rPr>
        <w:t>Updates</w:t>
      </w:r>
      <w:r w:rsidRPr="43430D28" w:rsidR="5BA30A9F">
        <w:rPr>
          <w:noProof/>
        </w:rPr>
        <w:t xml:space="preserve"> </w:t>
      </w:r>
      <w:r w:rsidRPr="43430D28" w:rsidR="2D48E4B5">
        <w:rPr>
          <w:noProof/>
        </w:rPr>
        <w:t>(</w:t>
      </w:r>
      <w:r w:rsidRPr="43430D28" w:rsidR="5468142B">
        <w:rPr>
          <w:noProof/>
        </w:rPr>
        <w:t>6</w:t>
      </w:r>
      <w:r w:rsidRPr="43430D28" w:rsidR="2D48E4B5">
        <w:rPr>
          <w:noProof/>
        </w:rPr>
        <w:t>:</w:t>
      </w:r>
      <w:r w:rsidRPr="43430D28" w:rsidR="0CB79355">
        <w:rPr>
          <w:noProof/>
        </w:rPr>
        <w:t>2</w:t>
      </w:r>
      <w:r w:rsidRPr="43430D28" w:rsidR="03DF5DEA">
        <w:rPr>
          <w:noProof/>
        </w:rPr>
        <w:t>0</w:t>
      </w:r>
      <w:r w:rsidRPr="43430D28" w:rsidR="2D48E4B5">
        <w:rPr>
          <w:noProof/>
        </w:rPr>
        <w:t xml:space="preserve"> – </w:t>
      </w:r>
      <w:r w:rsidRPr="43430D28" w:rsidR="5158AB59">
        <w:rPr>
          <w:noProof/>
        </w:rPr>
        <w:t>6</w:t>
      </w:r>
      <w:r w:rsidRPr="43430D28" w:rsidR="2D48E4B5">
        <w:rPr>
          <w:noProof/>
        </w:rPr>
        <w:t>:</w:t>
      </w:r>
      <w:r w:rsidRPr="43430D28" w:rsidR="74B4D9F2">
        <w:rPr>
          <w:noProof/>
        </w:rPr>
        <w:t>2</w:t>
      </w:r>
      <w:r w:rsidRPr="43430D28" w:rsidR="4875296F">
        <w:rPr>
          <w:noProof/>
        </w:rPr>
        <w:t>5</w:t>
      </w:r>
      <w:r w:rsidRPr="43430D28" w:rsidR="2D48E4B5">
        <w:rPr>
          <w:noProof/>
        </w:rPr>
        <w:t>)</w:t>
      </w:r>
    </w:p>
    <w:p w:rsidR="1EBEEA74" w:rsidP="68F40EF1" w:rsidRDefault="4EAAAB76" w14:paraId="1BF65FF8" w14:textId="056379C3">
      <w:pPr>
        <w:pStyle w:val="Agendaitem"/>
        <w:numPr>
          <w:ilvl w:val="0"/>
          <w:numId w:val="1"/>
        </w:numPr>
        <w:rPr>
          <w:noProof/>
        </w:rPr>
      </w:pPr>
      <w:r w:rsidRPr="43430D28" w:rsidR="46E094EB">
        <w:rPr>
          <w:noProof/>
        </w:rPr>
        <w:t>Hiring/Staffing Update (6:</w:t>
      </w:r>
      <w:r w:rsidRPr="43430D28" w:rsidR="740F02D9">
        <w:rPr>
          <w:noProof/>
        </w:rPr>
        <w:t>2</w:t>
      </w:r>
      <w:r w:rsidRPr="43430D28" w:rsidR="7BB44B59">
        <w:rPr>
          <w:noProof/>
        </w:rPr>
        <w:t>5</w:t>
      </w:r>
      <w:r w:rsidRPr="43430D28" w:rsidR="46E094EB">
        <w:rPr>
          <w:noProof/>
        </w:rPr>
        <w:t xml:space="preserve"> – 6:</w:t>
      </w:r>
      <w:r w:rsidRPr="43430D28" w:rsidR="34F2B9D1">
        <w:rPr>
          <w:noProof/>
        </w:rPr>
        <w:t>3</w:t>
      </w:r>
      <w:r w:rsidRPr="43430D28" w:rsidR="789F820E">
        <w:rPr>
          <w:noProof/>
        </w:rPr>
        <w:t>0</w:t>
      </w:r>
      <w:r w:rsidRPr="43430D28" w:rsidR="46E094EB">
        <w:rPr>
          <w:noProof/>
        </w:rPr>
        <w:t>)</w:t>
      </w:r>
    </w:p>
    <w:p w:rsidR="1C9A73B3" w:rsidP="43430D28" w:rsidRDefault="1C9A73B3" w14:paraId="08D68C74" w14:textId="1026350E">
      <w:pPr>
        <w:pStyle w:val="Agendaitem"/>
        <w:numPr>
          <w:ilvl w:val="1"/>
          <w:numId w:val="1"/>
        </w:numPr>
        <w:suppressLineNumbers w:val="0"/>
        <w:bidi w:val="0"/>
        <w:spacing w:before="240" w:beforeAutospacing="off" w:after="0" w:afterAutospacing="off" w:line="259" w:lineRule="auto"/>
        <w:ind w:left="1440" w:right="0" w:hanging="360"/>
        <w:jc w:val="left"/>
        <w:rPr>
          <w:b w:val="0"/>
          <w:bCs w:val="0"/>
          <w:noProof/>
        </w:rPr>
      </w:pPr>
      <w:r w:rsidRPr="43430D28" w:rsidR="1C9A73B3">
        <w:rPr>
          <w:b w:val="0"/>
          <w:bCs w:val="0"/>
          <w:noProof/>
        </w:rPr>
        <w:t>Potential inspector trainer shift/hire</w:t>
      </w:r>
    </w:p>
    <w:p w:rsidR="1EBEEA74" w:rsidP="5D6E5928" w:rsidRDefault="4EAAAB76" w14:paraId="07240A6D" w14:textId="2AD39A4A">
      <w:pPr>
        <w:pStyle w:val="Agendaitem"/>
        <w:numPr>
          <w:ilvl w:val="0"/>
          <w:numId w:val="1"/>
        </w:numPr>
        <w:rPr/>
      </w:pPr>
      <w:r w:rsidR="6DCA57BC">
        <w:rPr/>
        <w:t xml:space="preserve">Strategic Plan Updates </w:t>
      </w:r>
      <w:r w:rsidR="214A2560">
        <w:rPr/>
        <w:t>(6:</w:t>
      </w:r>
      <w:r w:rsidR="10E70D37">
        <w:rPr/>
        <w:t>3</w:t>
      </w:r>
      <w:r w:rsidR="58838101">
        <w:rPr/>
        <w:t>0</w:t>
      </w:r>
      <w:r w:rsidR="214A2560">
        <w:rPr/>
        <w:t xml:space="preserve"> – 6:</w:t>
      </w:r>
      <w:r w:rsidR="0D741775">
        <w:rPr/>
        <w:t>4</w:t>
      </w:r>
      <w:r w:rsidR="3D442D31">
        <w:rPr/>
        <w:t>5</w:t>
      </w:r>
      <w:r w:rsidR="214A2560">
        <w:rPr/>
        <w:t>)</w:t>
      </w:r>
    </w:p>
    <w:p w:rsidR="72925142" w:rsidP="7EA000BB" w:rsidRDefault="72925142" w14:paraId="72A0271A" w14:textId="0921CB96">
      <w:pPr>
        <w:pStyle w:val="Agendaitem"/>
        <w:numPr>
          <w:ilvl w:val="1"/>
          <w:numId w:val="1"/>
        </w:numPr>
        <w:rPr>
          <w:b w:val="0"/>
          <w:bCs w:val="0"/>
        </w:rPr>
      </w:pPr>
      <w:r w:rsidR="72925142">
        <w:rPr>
          <w:b w:val="0"/>
          <w:bCs w:val="0"/>
        </w:rPr>
        <w:t>ADC Support</w:t>
      </w:r>
    </w:p>
    <w:p w:rsidR="72763AAD" w:rsidP="7EA000BB" w:rsidRDefault="72763AAD" w14:paraId="027A3F2E" w14:textId="20BEDB02">
      <w:pPr>
        <w:pStyle w:val="Agendaitem"/>
        <w:numPr>
          <w:ilvl w:val="1"/>
          <w:numId w:val="1"/>
        </w:numPr>
        <w:rPr>
          <w:b w:val="0"/>
          <w:bCs w:val="0"/>
        </w:rPr>
      </w:pPr>
      <w:r w:rsidR="490F9819">
        <w:rPr>
          <w:b w:val="0"/>
          <w:bCs w:val="0"/>
        </w:rPr>
        <w:t>Full-Service</w:t>
      </w:r>
      <w:r w:rsidR="6BC8330F">
        <w:rPr>
          <w:b w:val="0"/>
          <w:bCs w:val="0"/>
        </w:rPr>
        <w:t xml:space="preserve"> Sustainability</w:t>
      </w:r>
      <w:r w:rsidR="2971D2DC">
        <w:rPr>
          <w:b w:val="0"/>
          <w:bCs w:val="0"/>
        </w:rPr>
        <w:t xml:space="preserve"> Plan</w:t>
      </w:r>
      <w:r w:rsidR="6BC8330F">
        <w:rPr>
          <w:b w:val="0"/>
          <w:bCs w:val="0"/>
        </w:rPr>
        <w:t xml:space="preserve"> Subcommittee</w:t>
      </w:r>
    </w:p>
    <w:p w:rsidR="7981FCBF" w:rsidP="3A29475F" w:rsidRDefault="7981FCBF" w14:paraId="4218EB89" w14:textId="5D2F46EE">
      <w:pPr>
        <w:pStyle w:val="Agendaitem"/>
        <w:numPr>
          <w:ilvl w:val="0"/>
          <w:numId w:val="1"/>
        </w:numPr>
        <w:rPr/>
      </w:pPr>
      <w:r w:rsidRPr="43430D28" w:rsidR="79E20E59">
        <w:rPr>
          <w:rFonts w:ascii="Calibri" w:hAnsi="Calibri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 updates/DPH updates/State updates</w:t>
      </w:r>
      <w:r w:rsidRPr="43430D28" w:rsidR="34861887">
        <w:rPr>
          <w:rFonts w:ascii="Calibri" w:hAnsi="Calibri" w:eastAsia="Calibri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="34861887">
        <w:rPr/>
        <w:t>(6:</w:t>
      </w:r>
      <w:r w:rsidR="79842466">
        <w:rPr/>
        <w:t>4</w:t>
      </w:r>
      <w:r w:rsidR="572BBC2C">
        <w:rPr/>
        <w:t>5</w:t>
      </w:r>
      <w:r w:rsidR="34861887">
        <w:rPr/>
        <w:t xml:space="preserve"> – </w:t>
      </w:r>
      <w:r w:rsidR="66A8055C">
        <w:rPr/>
        <w:t>6:</w:t>
      </w:r>
      <w:r w:rsidR="1F9D6458">
        <w:rPr/>
        <w:t>5</w:t>
      </w:r>
      <w:r w:rsidR="66A8055C">
        <w:rPr/>
        <w:t>0</w:t>
      </w:r>
      <w:r w:rsidR="34861887">
        <w:rPr/>
        <w:t>)</w:t>
      </w:r>
    </w:p>
    <w:p w:rsidR="3266DC02" w:rsidP="2FE0EAF5" w:rsidRDefault="3266DC02" w14:paraId="3EE815CC" w14:textId="0EF7426E">
      <w:pPr>
        <w:pStyle w:val="Agendaitem"/>
        <w:numPr>
          <w:ilvl w:val="1"/>
          <w:numId w:val="1"/>
        </w:numPr>
        <w:suppressLineNumbers w:val="0"/>
        <w:bidi w:val="0"/>
        <w:spacing w:before="24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Arial"/>
          <w:b w:val="0"/>
          <w:bCs w:val="0"/>
          <w:noProof w:val="0"/>
          <w:sz w:val="24"/>
          <w:szCs w:val="24"/>
          <w:lang w:val="en-US"/>
        </w:rPr>
      </w:pPr>
      <w:r w:rsidRPr="2FE0EAF5" w:rsidR="3266DC02">
        <w:rPr>
          <w:rFonts w:ascii="Calibri" w:hAnsi="Calibri" w:eastAsia="Calibri" w:cs="Arial"/>
          <w:b w:val="0"/>
          <w:bCs w:val="0"/>
          <w:noProof w:val="0"/>
          <w:sz w:val="24"/>
          <w:szCs w:val="24"/>
          <w:lang w:val="en-US"/>
        </w:rPr>
        <w:t>Sandra FDA update</w:t>
      </w:r>
    </w:p>
    <w:p w:rsidR="00E07170" w:rsidP="5D6E5928" w:rsidRDefault="70C75BD5" w14:paraId="22004462" w14:textId="5BD8086F">
      <w:pPr>
        <w:pStyle w:val="Agendaitem"/>
        <w:numPr>
          <w:ilvl w:val="0"/>
          <w:numId w:val="1"/>
        </w:numPr>
        <w:rPr/>
      </w:pPr>
      <w:r w:rsidR="40C8652A">
        <w:rPr/>
        <w:t>Unforeseen Business (</w:t>
      </w:r>
      <w:r w:rsidR="033B967B">
        <w:rPr/>
        <w:t>6</w:t>
      </w:r>
      <w:r w:rsidR="31E0AD1E">
        <w:rPr/>
        <w:t>:</w:t>
      </w:r>
      <w:r w:rsidR="4854C888">
        <w:rPr/>
        <w:t>50</w:t>
      </w:r>
      <w:r w:rsidR="725AC215">
        <w:rPr/>
        <w:t xml:space="preserve"> - close</w:t>
      </w:r>
      <w:r w:rsidR="40C8652A">
        <w:rPr/>
        <w:t>)</w:t>
      </w:r>
      <w:r w:rsidR="13D1CE6C">
        <w:rPr/>
        <w:t xml:space="preserve"> </w:t>
      </w:r>
      <w:r w:rsidR="37A4D327">
        <w:rPr/>
        <w:t xml:space="preserve"> </w:t>
      </w:r>
    </w:p>
    <w:p w:rsidR="00A02C1B" w:rsidP="5D6E5928" w:rsidRDefault="4344F60E" w14:paraId="27DCD803" w14:textId="77777777">
      <w:pPr>
        <w:pStyle w:val="Agendaitem"/>
        <w:numPr>
          <w:ilvl w:val="0"/>
          <w:numId w:val="0"/>
        </w:numPr>
        <w:ind w:left="360"/>
      </w:pPr>
      <w:r>
        <w:t xml:space="preserve">Upcoming </w:t>
      </w:r>
      <w:r w:rsidR="3EBF309D">
        <w:t>Meeting Dates</w:t>
      </w:r>
      <w:r w:rsidR="4272086E">
        <w:t xml:space="preserve"> </w:t>
      </w:r>
    </w:p>
    <w:p w:rsidR="006E4319" w:rsidP="00A13F34" w:rsidRDefault="2C897DBF" w14:paraId="1FCC571B" w14:textId="3D320DD9">
      <w:pPr>
        <w:pStyle w:val="Agendaitem"/>
        <w:numPr>
          <w:ilvl w:val="0"/>
          <w:numId w:val="0"/>
        </w:numPr>
        <w:ind w:left="360"/>
        <w:rPr>
          <w:b w:val="0"/>
          <w:bCs w:val="0"/>
        </w:rPr>
      </w:pPr>
      <w:r w:rsidR="63BA97EB">
        <w:rPr>
          <w:b w:val="0"/>
          <w:bCs w:val="0"/>
        </w:rPr>
        <w:t>Governing Board</w:t>
      </w:r>
      <w:r w:rsidR="44856BA0">
        <w:rPr>
          <w:b w:val="0"/>
          <w:bCs w:val="0"/>
        </w:rPr>
        <w:t>:</w:t>
      </w:r>
    </w:p>
    <w:p w:rsidR="13446555" w:rsidP="68F40EF1" w:rsidRDefault="13446555" w14:paraId="3B0DC5B8" w14:textId="1A247916">
      <w:pPr>
        <w:pStyle w:val="BodyText"/>
        <w:suppressLineNumbers w:val="0"/>
        <w:tabs>
          <w:tab w:val="left" w:leader="none" w:pos="561"/>
        </w:tabs>
        <w:bidi w:val="0"/>
        <w:spacing w:before="19" w:beforeAutospacing="off" w:after="0" w:afterAutospacing="off" w:line="259" w:lineRule="auto"/>
        <w:ind w:left="0" w:right="0" w:firstLine="720"/>
        <w:jc w:val="left"/>
        <w:rPr>
          <w:b w:val="0"/>
          <w:bCs w:val="0"/>
          <w:sz w:val="24"/>
          <w:szCs w:val="24"/>
        </w:rPr>
      </w:pPr>
      <w:r w:rsidRPr="43430D28" w:rsidR="2FDC4629">
        <w:rPr>
          <w:b w:val="0"/>
          <w:bCs w:val="0"/>
          <w:sz w:val="24"/>
          <w:szCs w:val="24"/>
        </w:rPr>
        <w:t>June</w:t>
      </w:r>
      <w:r w:rsidRPr="43430D28" w:rsidR="6B75C53E">
        <w:rPr>
          <w:b w:val="0"/>
          <w:bCs w:val="0"/>
          <w:sz w:val="24"/>
          <w:szCs w:val="24"/>
        </w:rPr>
        <w:t xml:space="preserve"> 1</w:t>
      </w:r>
      <w:r w:rsidRPr="43430D28" w:rsidR="69A1C28B">
        <w:rPr>
          <w:b w:val="0"/>
          <w:bCs w:val="0"/>
          <w:sz w:val="24"/>
          <w:szCs w:val="24"/>
        </w:rPr>
        <w:t>1</w:t>
      </w:r>
      <w:r w:rsidRPr="43430D28" w:rsidR="6B75C53E">
        <w:rPr>
          <w:b w:val="0"/>
          <w:bCs w:val="0"/>
          <w:sz w:val="24"/>
          <w:szCs w:val="24"/>
          <w:vertAlign w:val="superscript"/>
        </w:rPr>
        <w:t>th</w:t>
      </w:r>
      <w:r w:rsidRPr="43430D28" w:rsidR="6B75C53E">
        <w:rPr>
          <w:b w:val="0"/>
          <w:bCs w:val="0"/>
          <w:sz w:val="24"/>
          <w:szCs w:val="24"/>
        </w:rPr>
        <w:t xml:space="preserve"> </w:t>
      </w:r>
    </w:p>
    <w:p w:rsidR="00C83D85" w:rsidP="00C83D85" w:rsidRDefault="00C83D85" w14:paraId="584A1BAA" w14:textId="77777777">
      <w:pPr>
        <w:pStyle w:val="BodyText"/>
        <w:tabs>
          <w:tab w:val="left" w:pos="561"/>
        </w:tabs>
        <w:spacing w:before="19"/>
        <w:ind w:left="360" w:firstLine="0"/>
        <w:rPr>
          <w:b w:val="0"/>
          <w:bCs w:val="0"/>
          <w:sz w:val="24"/>
          <w:szCs w:val="24"/>
        </w:rPr>
      </w:pPr>
    </w:p>
    <w:p w:rsidR="00C83D85" w:rsidP="00C83D85" w:rsidRDefault="78503976" w14:paraId="574C0490" w14:textId="5669B2D8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  <w:r w:rsidRPr="43430D28" w:rsidR="431C4046">
        <w:rPr>
          <w:b w:val="0"/>
          <w:bCs w:val="0"/>
          <w:sz w:val="24"/>
          <w:szCs w:val="24"/>
        </w:rPr>
        <w:t>ADC</w:t>
      </w:r>
      <w:r w:rsidRPr="43430D28" w:rsidR="63BA97EB">
        <w:rPr>
          <w:b w:val="0"/>
          <w:bCs w:val="0"/>
          <w:sz w:val="24"/>
          <w:szCs w:val="24"/>
        </w:rPr>
        <w:t xml:space="preserve"> Meeting Dates</w:t>
      </w:r>
      <w:r w:rsidRPr="43430D28" w:rsidR="431C4046">
        <w:rPr>
          <w:b w:val="0"/>
          <w:bCs w:val="0"/>
          <w:sz w:val="24"/>
          <w:szCs w:val="24"/>
        </w:rPr>
        <w:t xml:space="preserve"> </w:t>
      </w:r>
      <w:r w:rsidRPr="43430D28" w:rsidR="431C4046">
        <w:rPr>
          <w:sz w:val="24"/>
          <w:szCs w:val="24"/>
        </w:rPr>
        <w:t xml:space="preserve">(first Thursday of the Month @ </w:t>
      </w:r>
      <w:r w:rsidRPr="43430D28" w:rsidR="18E4F000">
        <w:rPr>
          <w:sz w:val="24"/>
          <w:szCs w:val="24"/>
        </w:rPr>
        <w:t>9</w:t>
      </w:r>
      <w:r w:rsidRPr="43430D28" w:rsidR="431C4046">
        <w:rPr>
          <w:sz w:val="24"/>
          <w:szCs w:val="24"/>
        </w:rPr>
        <w:t>:</w:t>
      </w:r>
      <w:r w:rsidRPr="43430D28" w:rsidR="6914F4C0">
        <w:rPr>
          <w:sz w:val="24"/>
          <w:szCs w:val="24"/>
        </w:rPr>
        <w:t>3</w:t>
      </w:r>
      <w:r w:rsidRPr="43430D28" w:rsidR="431C4046">
        <w:rPr>
          <w:sz w:val="24"/>
          <w:szCs w:val="24"/>
        </w:rPr>
        <w:t>0)</w:t>
      </w:r>
      <w:r w:rsidRPr="43430D28" w:rsidR="100B50C6">
        <w:rPr>
          <w:sz w:val="24"/>
          <w:szCs w:val="24"/>
        </w:rPr>
        <w:t>:</w:t>
      </w:r>
      <w:r w:rsidRPr="43430D28" w:rsidR="0102AC7B">
        <w:rPr>
          <w:sz w:val="24"/>
          <w:szCs w:val="24"/>
        </w:rPr>
        <w:t xml:space="preserve"> Next meeting TBD</w:t>
      </w:r>
    </w:p>
    <w:p w:rsidR="0ABB23B1" w:rsidP="0ABB23B1" w:rsidRDefault="0ABB23B1" w14:paraId="4AC637C9" w14:textId="3B6CC826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:rsidR="00C83D85" w:rsidP="00C83D85" w:rsidRDefault="00C83D85" w14:paraId="18B34A54" w14:textId="77777777">
      <w:pPr>
        <w:pStyle w:val="BodyText"/>
        <w:tabs>
          <w:tab w:val="left" w:pos="561"/>
        </w:tabs>
        <w:spacing w:before="19"/>
        <w:ind w:left="360" w:firstLine="0"/>
        <w:rPr>
          <w:sz w:val="24"/>
          <w:szCs w:val="24"/>
        </w:rPr>
      </w:pPr>
    </w:p>
    <w:p w:rsidR="00C83D85" w:rsidP="00C83D85" w:rsidRDefault="00C83D85" w14:paraId="6020B785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0280CD24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2057766E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4A925253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6628068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5DF3BD04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0C8BAE26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5BDD825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4583F1E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0A93AB4D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75106F1A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="00C83D85" w:rsidP="00C83D85" w:rsidRDefault="00C83D85" w14:paraId="4BA5F224" w14:textId="77777777">
      <w:pPr>
        <w:pStyle w:val="BodyText"/>
        <w:tabs>
          <w:tab w:val="left" w:pos="561"/>
        </w:tabs>
        <w:spacing w:before="19"/>
        <w:ind w:left="360" w:firstLine="0"/>
        <w:rPr>
          <w:rStyle w:val="Strong"/>
        </w:rPr>
      </w:pPr>
    </w:p>
    <w:p w:rsidRPr="000B1BE4" w:rsidR="00C83D85" w:rsidP="00C83D85" w:rsidRDefault="00C83D85" w14:paraId="3011F93E" w14:textId="384D5228">
      <w:pPr>
        <w:pStyle w:val="BodyText"/>
        <w:tabs>
          <w:tab w:val="left" w:pos="561"/>
        </w:tabs>
        <w:spacing w:before="19"/>
        <w:ind w:left="360" w:firstLine="0"/>
        <w:rPr>
          <w:b/>
          <w:bCs/>
          <w:sz w:val="16"/>
          <w:szCs w:val="16"/>
        </w:rPr>
      </w:pPr>
      <w:r w:rsidRPr="000B1BE4">
        <w:rPr>
          <w:rStyle w:val="Strong"/>
          <w:b w:val="0"/>
          <w:bCs w:val="0"/>
          <w:sz w:val="16"/>
          <w:szCs w:val="16"/>
        </w:rPr>
        <w:t xml:space="preserve">Berkshire Public Health Alliance (BPHA) has adopted the BRPC website </w:t>
      </w:r>
      <w:hyperlink w:history="1" r:id="rId10">
        <w:r w:rsidRPr="000B1BE4">
          <w:rPr>
            <w:rStyle w:val="Hyperlink"/>
            <w:b/>
            <w:bCs/>
            <w:sz w:val="16"/>
            <w:szCs w:val="16"/>
          </w:rPr>
          <w:t>www.berkshireplanning.org</w:t>
        </w:r>
      </w:hyperlink>
      <w:r w:rsidRPr="000B1BE4">
        <w:rPr>
          <w:rStyle w:val="Strong"/>
          <w:b w:val="0"/>
          <w:bCs w:val="0"/>
          <w:sz w:val="16"/>
          <w:szCs w:val="16"/>
        </w:rPr>
        <w:t> as its official posting method as allowed by 940 CMR 29.00 section 29.03 (3)(b) since January 12</w:t>
      </w:r>
      <w:r w:rsidRPr="000B1BE4">
        <w:rPr>
          <w:rStyle w:val="Strong"/>
          <w:b w:val="0"/>
          <w:bCs w:val="0"/>
          <w:sz w:val="16"/>
          <w:szCs w:val="16"/>
          <w:vertAlign w:val="superscript"/>
        </w:rPr>
        <w:t>th</w:t>
      </w:r>
      <w:r w:rsidRPr="000B1BE4">
        <w:rPr>
          <w:rStyle w:val="Strong"/>
          <w:b w:val="0"/>
          <w:bCs w:val="0"/>
          <w:sz w:val="16"/>
          <w:szCs w:val="16"/>
        </w:rPr>
        <w:t>, 2012.</w:t>
      </w:r>
    </w:p>
    <w:sectPr w:rsidRPr="000B1BE4" w:rsidR="00C83D85" w:rsidSect="00E406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 w:code="1"/>
      <w:pgMar w:top="936" w:right="864" w:bottom="936" w:left="86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82F" w:rsidP="004B31EF" w:rsidRDefault="000F282F" w14:paraId="5A267D26" w14:textId="77777777">
      <w:r>
        <w:separator/>
      </w:r>
    </w:p>
  </w:endnote>
  <w:endnote w:type="continuationSeparator" w:id="0">
    <w:p w:rsidR="000F282F" w:rsidP="004B31EF" w:rsidRDefault="000F282F" w14:paraId="27B767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6F58AC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AA" w:rsidP="00A04EAA" w:rsidRDefault="009446BF" w14:paraId="60D333E4" w14:textId="6D3C22D1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  <w:r>
      <w:rPr>
        <w:rFonts w:ascii="Lucida Calligraphy" w:hAnsi="Lucida Calligraphy"/>
        <w:i/>
        <w:sz w:val="20"/>
        <w:szCs w:val="20"/>
      </w:rPr>
      <w:t xml:space="preserve">A Public Health </w:t>
    </w:r>
    <w:r w:rsidR="008433BD">
      <w:rPr>
        <w:rFonts w:ascii="Lucida Calligraphy" w:hAnsi="Lucida Calligraphy"/>
        <w:i/>
        <w:sz w:val="20"/>
        <w:szCs w:val="20"/>
      </w:rPr>
      <w:t>Initiative of the Berkshire Regional Planning Commission</w:t>
    </w:r>
  </w:p>
  <w:p w:rsidRPr="004B31EF" w:rsidR="00A04EAA" w:rsidP="00A04EAA" w:rsidRDefault="00A04EAA" w14:paraId="217A91F7" w14:textId="77777777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sz w:val="20"/>
        <w:szCs w:val="20"/>
      </w:rPr>
    </w:pPr>
    <w:r w:rsidRPr="00F86ADD">
      <w:rPr>
        <w:rFonts w:ascii="Lucida Calligraphy" w:hAnsi="Lucida Calligraphy"/>
        <w:i/>
        <w:sz w:val="20"/>
        <w:szCs w:val="20"/>
      </w:rPr>
      <w:t>Website: berkshireplanning.org/program/public-health/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1FC902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82F" w:rsidP="004B31EF" w:rsidRDefault="000F282F" w14:paraId="404360AE" w14:textId="77777777">
      <w:r>
        <w:separator/>
      </w:r>
    </w:p>
  </w:footnote>
  <w:footnote w:type="continuationSeparator" w:id="0">
    <w:p w:rsidR="000F282F" w:rsidP="004B31EF" w:rsidRDefault="000F282F" w14:paraId="11BA02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6C8419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A06BB" w:rsidR="004B31EF" w:rsidP="00777191" w:rsidRDefault="004B31EF" w14:paraId="45F8E1F2" w14:textId="0596A440">
    <w:pPr>
      <w:pStyle w:val="Header"/>
      <w:tabs>
        <w:tab w:val="clear" w:pos="4680"/>
        <w:tab w:val="clear" w:pos="9360"/>
      </w:tabs>
      <w:spacing w:before="120"/>
      <w:ind w:left="720"/>
      <w:contextualSpacing/>
      <w:jc w:val="center"/>
      <w:rPr>
        <w:rFonts w:ascii="Lucida Calligraphy" w:hAnsi="Lucida Calligraphy"/>
        <w:color w:val="0033CC"/>
        <w:sz w:val="28"/>
        <w:szCs w:val="28"/>
      </w:rPr>
    </w:pPr>
    <w:r w:rsidRPr="008A06BB">
      <w:rPr>
        <w:rFonts w:ascii="Lucida Calligraphy" w:hAnsi="Lucida Calligraphy"/>
        <w:b/>
        <w:i/>
        <w:color w:val="0033CC"/>
        <w:sz w:val="28"/>
        <w:szCs w:val="28"/>
      </w:rPr>
      <w:t>Berkshire Public Health Alliance</w:t>
    </w:r>
  </w:p>
  <w:p w:rsidR="004B31EF" w:rsidP="008F2FD5" w:rsidRDefault="004B31EF" w14:paraId="7800D368" w14:textId="53411250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i/>
        <w:sz w:val="20"/>
        <w:szCs w:val="20"/>
      </w:rPr>
    </w:pPr>
    <w:r w:rsidRPr="004B31EF">
      <w:rPr>
        <w:rFonts w:ascii="Lucida Calligraphy" w:hAnsi="Lucida Calligraphy"/>
        <w:i/>
        <w:sz w:val="20"/>
        <w:szCs w:val="20"/>
      </w:rPr>
      <w:t>1 Fenn Street Suite 201, Pittsfield, Massachusetts 01201</w:t>
    </w:r>
    <w:r w:rsidR="002C0D4E">
      <w:rPr>
        <w:rFonts w:ascii="Lucida Calligraphy" w:hAnsi="Lucida Calligraphy"/>
        <w:i/>
        <w:sz w:val="20"/>
        <w:szCs w:val="20"/>
      </w:rPr>
      <w:t xml:space="preserve"> </w:t>
    </w:r>
  </w:p>
  <w:p w:rsidRPr="004B31EF" w:rsidR="00F86ADD" w:rsidP="008F2FD5" w:rsidRDefault="00CD1A5C" w14:paraId="39A83CF2" w14:textId="58A79E3E">
    <w:pPr>
      <w:pStyle w:val="Header"/>
      <w:tabs>
        <w:tab w:val="clear" w:pos="4680"/>
        <w:tab w:val="clear" w:pos="9360"/>
      </w:tabs>
      <w:spacing w:before="240"/>
      <w:ind w:left="720"/>
      <w:contextualSpacing/>
      <w:jc w:val="center"/>
      <w:rPr>
        <w:rFonts w:ascii="Lucida Calligraphy" w:hAnsi="Lucida Calligraphy"/>
        <w:sz w:val="20"/>
        <w:szCs w:val="20"/>
      </w:rPr>
    </w:pPr>
    <w:r>
      <w:rPr>
        <w:rFonts w:ascii="Lucida Calligraphy" w:hAnsi="Lucida Calligraphy"/>
        <w:i/>
        <w:sz w:val="20"/>
        <w:szCs w:val="20"/>
      </w:rPr>
      <w:t>T</w:t>
    </w:r>
    <w:r w:rsidR="00E5154E">
      <w:rPr>
        <w:rFonts w:ascii="Lucida Calligraphy" w:hAnsi="Lucida Calligraphy"/>
        <w:i/>
        <w:sz w:val="20"/>
        <w:szCs w:val="20"/>
      </w:rPr>
      <w:t>elephone: 413-442-1521</w:t>
    </w:r>
  </w:p>
  <w:p w:rsidR="00436C91" w:rsidRDefault="008312F8" w14:paraId="0D4D785A" w14:textId="7F27D2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34456" wp14:editId="1C7E733F">
          <wp:simplePos x="0" y="0"/>
          <wp:positionH relativeFrom="page">
            <wp:posOffset>861060</wp:posOffset>
          </wp:positionH>
          <wp:positionV relativeFrom="paragraph">
            <wp:posOffset>-972185</wp:posOffset>
          </wp:positionV>
          <wp:extent cx="1038860" cy="1028065"/>
          <wp:effectExtent l="0" t="0" r="8890" b="635"/>
          <wp:wrapNone/>
          <wp:docPr id="1998737947" name="Picture 1998737947" descr="A picture containing text, symbol, logo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37947" name="Picture 1998737947" descr="A picture containing text, symbol, logo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28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2F8" w:rsidRDefault="008312F8" w14:paraId="0F777D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90A"/>
    <w:multiLevelType w:val="hybridMultilevel"/>
    <w:tmpl w:val="329ABEA6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" w15:restartNumberingAfterBreak="0">
    <w:nsid w:val="06825C97"/>
    <w:multiLevelType w:val="hybridMultilevel"/>
    <w:tmpl w:val="AA7CF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B962E"/>
    <w:multiLevelType w:val="hybridMultilevel"/>
    <w:tmpl w:val="FFFFFFFF"/>
    <w:lvl w:ilvl="0" w:tplc="E1B0B176">
      <w:start w:val="1"/>
      <w:numFmt w:val="decimal"/>
      <w:lvlText w:val="%1."/>
      <w:lvlJc w:val="left"/>
      <w:pPr>
        <w:ind w:left="720" w:hanging="360"/>
      </w:pPr>
    </w:lvl>
    <w:lvl w:ilvl="1" w:tplc="7798A50E">
      <w:start w:val="1"/>
      <w:numFmt w:val="lowerLetter"/>
      <w:lvlText w:val="%2."/>
      <w:lvlJc w:val="left"/>
      <w:pPr>
        <w:ind w:left="1440" w:hanging="360"/>
      </w:pPr>
    </w:lvl>
    <w:lvl w:ilvl="2" w:tplc="A77CB08C">
      <w:start w:val="1"/>
      <w:numFmt w:val="lowerRoman"/>
      <w:lvlText w:val="%3."/>
      <w:lvlJc w:val="right"/>
      <w:pPr>
        <w:ind w:left="2160" w:hanging="180"/>
      </w:pPr>
    </w:lvl>
    <w:lvl w:ilvl="3" w:tplc="7C2C4342">
      <w:start w:val="1"/>
      <w:numFmt w:val="decimal"/>
      <w:lvlText w:val="%4."/>
      <w:lvlJc w:val="left"/>
      <w:pPr>
        <w:ind w:left="2880" w:hanging="360"/>
      </w:pPr>
    </w:lvl>
    <w:lvl w:ilvl="4" w:tplc="BDEA35F4">
      <w:start w:val="1"/>
      <w:numFmt w:val="lowerLetter"/>
      <w:lvlText w:val="%5."/>
      <w:lvlJc w:val="left"/>
      <w:pPr>
        <w:ind w:left="3600" w:hanging="360"/>
      </w:pPr>
    </w:lvl>
    <w:lvl w:ilvl="5" w:tplc="24B811B6">
      <w:start w:val="1"/>
      <w:numFmt w:val="lowerRoman"/>
      <w:lvlText w:val="%6."/>
      <w:lvlJc w:val="right"/>
      <w:pPr>
        <w:ind w:left="4320" w:hanging="180"/>
      </w:pPr>
    </w:lvl>
    <w:lvl w:ilvl="6" w:tplc="F2CC223C">
      <w:start w:val="1"/>
      <w:numFmt w:val="decimal"/>
      <w:lvlText w:val="%7."/>
      <w:lvlJc w:val="left"/>
      <w:pPr>
        <w:ind w:left="5040" w:hanging="360"/>
      </w:pPr>
    </w:lvl>
    <w:lvl w:ilvl="7" w:tplc="C136BA4A">
      <w:start w:val="1"/>
      <w:numFmt w:val="lowerLetter"/>
      <w:lvlText w:val="%8."/>
      <w:lvlJc w:val="left"/>
      <w:pPr>
        <w:ind w:left="5760" w:hanging="360"/>
      </w:pPr>
    </w:lvl>
    <w:lvl w:ilvl="8" w:tplc="2A987A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59FE"/>
    <w:multiLevelType w:val="hybridMultilevel"/>
    <w:tmpl w:val="48AAF514"/>
    <w:lvl w:ilvl="0">
      <w:start w:val="1"/>
      <w:numFmt w:val="decimal"/>
      <w:pStyle w:val="Heading2"/>
      <w:lvlText w:val="%1."/>
      <w:lvlJc w:val="left"/>
      <w:pPr>
        <w:ind w:left="2932" w:hanging="360"/>
      </w:pPr>
    </w:lvl>
    <w:lvl w:ilvl="1">
      <w:start w:val="1"/>
      <w:numFmt w:val="bullet"/>
      <w:lvlText w:val=""/>
      <w:lvlJc w:val="left"/>
      <w:pPr>
        <w:ind w:left="3652" w:hanging="360"/>
      </w:pPr>
      <w:rPr>
        <w:rFonts w:hint="default" w:ascii="Symbol" w:hAnsi="Symbol"/>
      </w:rPr>
    </w:lvl>
    <w:lvl w:ilvl="2" w:tentative="1">
      <w:start w:val="1"/>
      <w:numFmt w:val="lowerRoman"/>
      <w:lvlText w:val="%3."/>
      <w:lvlJc w:val="right"/>
      <w:pPr>
        <w:ind w:left="4372" w:hanging="180"/>
      </w:pPr>
    </w:lvl>
    <w:lvl w:ilvl="3" w:tentative="1">
      <w:start w:val="1"/>
      <w:numFmt w:val="decimal"/>
      <w:lvlText w:val="%4."/>
      <w:lvlJc w:val="left"/>
      <w:pPr>
        <w:ind w:left="5092" w:hanging="360"/>
      </w:pPr>
    </w:lvl>
    <w:lvl w:ilvl="4" w:tentative="1">
      <w:start w:val="1"/>
      <w:numFmt w:val="lowerLetter"/>
      <w:lvlText w:val="%5."/>
      <w:lvlJc w:val="left"/>
      <w:pPr>
        <w:ind w:left="5812" w:hanging="360"/>
      </w:pPr>
    </w:lvl>
    <w:lvl w:ilvl="5" w:tentative="1">
      <w:start w:val="1"/>
      <w:numFmt w:val="lowerRoman"/>
      <w:lvlText w:val="%6."/>
      <w:lvlJc w:val="right"/>
      <w:pPr>
        <w:ind w:left="6532" w:hanging="180"/>
      </w:pPr>
    </w:lvl>
    <w:lvl w:ilvl="6" w:tentative="1">
      <w:start w:val="1"/>
      <w:numFmt w:val="decimal"/>
      <w:lvlText w:val="%7."/>
      <w:lvlJc w:val="left"/>
      <w:pPr>
        <w:ind w:left="7252" w:hanging="360"/>
      </w:pPr>
    </w:lvl>
    <w:lvl w:ilvl="7" w:tentative="1">
      <w:start w:val="1"/>
      <w:numFmt w:val="lowerLetter"/>
      <w:lvlText w:val="%8."/>
      <w:lvlJc w:val="left"/>
      <w:pPr>
        <w:ind w:left="7972" w:hanging="360"/>
      </w:pPr>
    </w:lvl>
    <w:lvl w:ilvl="8" w:tentative="1">
      <w:start w:val="1"/>
      <w:numFmt w:val="lowerRoman"/>
      <w:lvlText w:val="%9."/>
      <w:lvlJc w:val="right"/>
      <w:pPr>
        <w:ind w:left="8692" w:hanging="180"/>
      </w:pPr>
    </w:lvl>
  </w:abstractNum>
  <w:abstractNum w:abstractNumId="4" w15:restartNumberingAfterBreak="0">
    <w:nsid w:val="215748C8"/>
    <w:multiLevelType w:val="hybridMultilevel"/>
    <w:tmpl w:val="931E8940"/>
    <w:lvl w:ilvl="0" w:tplc="FB0C8D74">
      <w:start w:val="1"/>
      <w:numFmt w:val="bullet"/>
      <w:lvlText w:val="•"/>
      <w:lvlJc w:val="left"/>
      <w:pPr>
        <w:ind w:left="2199" w:hanging="28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5" w15:restartNumberingAfterBreak="0">
    <w:nsid w:val="2C770C5D"/>
    <w:multiLevelType w:val="hybridMultilevel"/>
    <w:tmpl w:val="414E9F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9410D1"/>
    <w:multiLevelType w:val="hybridMultilevel"/>
    <w:tmpl w:val="B9686AD8"/>
    <w:lvl w:ilvl="0" w:tplc="04090001">
      <w:start w:val="1"/>
      <w:numFmt w:val="bullet"/>
      <w:lvlText w:val=""/>
      <w:lvlJc w:val="left"/>
      <w:pPr>
        <w:ind w:left="16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hint="default" w:ascii="Wingdings" w:hAnsi="Wingdings"/>
      </w:rPr>
    </w:lvl>
  </w:abstractNum>
  <w:abstractNum w:abstractNumId="7" w15:restartNumberingAfterBreak="0">
    <w:nsid w:val="3CB9803D"/>
    <w:multiLevelType w:val="hybridMultilevel"/>
    <w:tmpl w:val="FFFFFFFF"/>
    <w:lvl w:ilvl="0" w:tplc="F9D2B7FE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04AA53A">
      <w:start w:val="1"/>
      <w:numFmt w:val="lowerRoman"/>
      <w:lvlText w:val="%3."/>
      <w:lvlJc w:val="right"/>
      <w:pPr>
        <w:ind w:left="2160" w:hanging="180"/>
      </w:pPr>
    </w:lvl>
    <w:lvl w:ilvl="3" w:tplc="111CE344">
      <w:start w:val="1"/>
      <w:numFmt w:val="decimal"/>
      <w:lvlText w:val="%4."/>
      <w:lvlJc w:val="left"/>
      <w:pPr>
        <w:ind w:left="2880" w:hanging="360"/>
      </w:pPr>
    </w:lvl>
    <w:lvl w:ilvl="4" w:tplc="2EB2E9D6">
      <w:start w:val="1"/>
      <w:numFmt w:val="lowerLetter"/>
      <w:lvlText w:val="%5."/>
      <w:lvlJc w:val="left"/>
      <w:pPr>
        <w:ind w:left="3600" w:hanging="360"/>
      </w:pPr>
    </w:lvl>
    <w:lvl w:ilvl="5" w:tplc="7986A31A">
      <w:start w:val="1"/>
      <w:numFmt w:val="lowerRoman"/>
      <w:lvlText w:val="%6."/>
      <w:lvlJc w:val="right"/>
      <w:pPr>
        <w:ind w:left="4320" w:hanging="180"/>
      </w:pPr>
    </w:lvl>
    <w:lvl w:ilvl="6" w:tplc="C61CC456">
      <w:start w:val="1"/>
      <w:numFmt w:val="decimal"/>
      <w:lvlText w:val="%7."/>
      <w:lvlJc w:val="left"/>
      <w:pPr>
        <w:ind w:left="5040" w:hanging="360"/>
      </w:pPr>
    </w:lvl>
    <w:lvl w:ilvl="7" w:tplc="8DB855C4">
      <w:start w:val="1"/>
      <w:numFmt w:val="lowerLetter"/>
      <w:lvlText w:val="%8."/>
      <w:lvlJc w:val="left"/>
      <w:pPr>
        <w:ind w:left="5760" w:hanging="360"/>
      </w:pPr>
    </w:lvl>
    <w:lvl w:ilvl="8" w:tplc="BB6822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E400B"/>
    <w:multiLevelType w:val="hybridMultilevel"/>
    <w:tmpl w:val="2CA86D9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6E45D07"/>
    <w:multiLevelType w:val="hybridMultilevel"/>
    <w:tmpl w:val="2E56FEB8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0" w15:restartNumberingAfterBreak="0">
    <w:nsid w:val="482A4005"/>
    <w:multiLevelType w:val="hybridMultilevel"/>
    <w:tmpl w:val="6D640C36"/>
    <w:lvl w:ilvl="0" w:tplc="04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11" w15:restartNumberingAfterBreak="0">
    <w:nsid w:val="483B3268"/>
    <w:multiLevelType w:val="hybridMultilevel"/>
    <w:tmpl w:val="17D8221E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2" w15:restartNumberingAfterBreak="0">
    <w:nsid w:val="4D0633C0"/>
    <w:multiLevelType w:val="hybridMultilevel"/>
    <w:tmpl w:val="F3E42F5E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3" w15:restartNumberingAfterBreak="0">
    <w:nsid w:val="5A9E1A2C"/>
    <w:multiLevelType w:val="hybridMultilevel"/>
    <w:tmpl w:val="E8F6E3C8"/>
    <w:lvl w:ilvl="0" w:tplc="A29CA7D4">
      <w:start w:val="1"/>
      <w:numFmt w:val="decimal"/>
      <w:lvlText w:val="%1."/>
      <w:lvlJc w:val="left"/>
      <w:pPr>
        <w:ind w:left="560" w:hanging="361"/>
      </w:pPr>
      <w:rPr>
        <w:rFonts w:hint="default" w:ascii="Calibri" w:hAnsi="Calibri" w:eastAsia="Calibri"/>
        <w:sz w:val="22"/>
        <w:szCs w:val="22"/>
      </w:rPr>
    </w:lvl>
    <w:lvl w:ilvl="1" w:tplc="134C9290">
      <w:start w:val="1"/>
      <w:numFmt w:val="bullet"/>
      <w:pStyle w:val="Agendaentry"/>
      <w:lvlText w:val=""/>
      <w:lvlJc w:val="left"/>
      <w:pPr>
        <w:ind w:left="1279" w:hanging="360"/>
      </w:pPr>
      <w:rPr>
        <w:rFonts w:hint="default" w:ascii="Symbol" w:hAnsi="Symbol"/>
      </w:rPr>
    </w:lvl>
    <w:lvl w:ilvl="2" w:tplc="DD2A343C">
      <w:start w:val="1"/>
      <w:numFmt w:val="lowerRoman"/>
      <w:lvlText w:val="%3."/>
      <w:lvlJc w:val="left"/>
      <w:pPr>
        <w:ind w:left="1999" w:hanging="286"/>
        <w:jc w:val="right"/>
      </w:pPr>
      <w:rPr>
        <w:rFonts w:hint="default" w:ascii="Calibri" w:hAnsi="Calibri" w:eastAsia="Calibri"/>
        <w:spacing w:val="-1"/>
        <w:sz w:val="22"/>
        <w:szCs w:val="22"/>
      </w:rPr>
    </w:lvl>
    <w:lvl w:ilvl="3" w:tplc="2A2A1ABC">
      <w:start w:val="1"/>
      <w:numFmt w:val="bullet"/>
      <w:lvlText w:val="•"/>
      <w:lvlJc w:val="left"/>
      <w:pPr>
        <w:ind w:left="1279" w:hanging="286"/>
      </w:pPr>
      <w:rPr>
        <w:rFonts w:hint="default"/>
      </w:rPr>
    </w:lvl>
    <w:lvl w:ilvl="4" w:tplc="0F7C816E">
      <w:start w:val="1"/>
      <w:numFmt w:val="bullet"/>
      <w:lvlText w:val="•"/>
      <w:lvlJc w:val="left"/>
      <w:pPr>
        <w:ind w:left="1280" w:hanging="286"/>
      </w:pPr>
      <w:rPr>
        <w:rFonts w:hint="default"/>
      </w:rPr>
    </w:lvl>
    <w:lvl w:ilvl="5" w:tplc="C0AC10FC">
      <w:start w:val="1"/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FB0C8D74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7" w:tplc="1088B1DC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8" w:tplc="D368E248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</w:abstractNum>
  <w:abstractNum w:abstractNumId="14" w15:restartNumberingAfterBreak="0">
    <w:nsid w:val="5E650B3C"/>
    <w:multiLevelType w:val="hybridMultilevel"/>
    <w:tmpl w:val="673AA2CA"/>
    <w:lvl w:ilvl="0" w:tplc="04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15" w15:restartNumberingAfterBreak="0">
    <w:nsid w:val="665A46D1"/>
    <w:multiLevelType w:val="hybridMultilevel"/>
    <w:tmpl w:val="1964756C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6" w15:restartNumberingAfterBreak="0">
    <w:nsid w:val="6D3B412D"/>
    <w:multiLevelType w:val="hybridMultilevel"/>
    <w:tmpl w:val="544076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6015F2"/>
    <w:multiLevelType w:val="hybridMultilevel"/>
    <w:tmpl w:val="1A06CE2C"/>
    <w:lvl w:ilvl="0" w:tplc="04090001">
      <w:start w:val="1"/>
      <w:numFmt w:val="bullet"/>
      <w:lvlText w:val=""/>
      <w:lvlJc w:val="left"/>
      <w:pPr>
        <w:ind w:left="199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hint="default" w:ascii="Wingdings" w:hAnsi="Wingdings"/>
      </w:rPr>
    </w:lvl>
  </w:abstractNum>
  <w:abstractNum w:abstractNumId="18" w15:restartNumberingAfterBreak="0">
    <w:nsid w:val="72200AEB"/>
    <w:multiLevelType w:val="hybridMultilevel"/>
    <w:tmpl w:val="FCD4096E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9" w15:restartNumberingAfterBreak="0">
    <w:nsid w:val="74FA603B"/>
    <w:multiLevelType w:val="hybridMultilevel"/>
    <w:tmpl w:val="0C7A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D1A1E89"/>
    <w:multiLevelType w:val="hybridMultilevel"/>
    <w:tmpl w:val="4E2EC23E"/>
    <w:lvl w:ilvl="0" w:tplc="04090001">
      <w:start w:val="1"/>
      <w:numFmt w:val="bullet"/>
      <w:lvlText w:val=""/>
      <w:lvlJc w:val="left"/>
      <w:pPr>
        <w:ind w:left="199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7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hint="default" w:ascii="Wingdings" w:hAnsi="Wingdings"/>
      </w:rPr>
    </w:lvl>
  </w:abstractNum>
  <w:abstractNum w:abstractNumId="21" w15:restartNumberingAfterBreak="0">
    <w:nsid w:val="7E0C731B"/>
    <w:multiLevelType w:val="hybridMultilevel"/>
    <w:tmpl w:val="8356EF6E"/>
    <w:lvl w:ilvl="0" w:tplc="04090001">
      <w:start w:val="1"/>
      <w:numFmt w:val="bullet"/>
      <w:lvlText w:val=""/>
      <w:lvlJc w:val="left"/>
      <w:pPr>
        <w:ind w:left="1279" w:hanging="360"/>
      </w:pPr>
      <w:rPr>
        <w:rFonts w:hint="default" w:ascii="Symbol" w:hAnsi="Symbol"/>
        <w:spacing w:val="-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9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hint="default" w:ascii="Wingdings" w:hAnsi="Wingdings"/>
      </w:rPr>
    </w:lvl>
  </w:abstractNum>
  <w:num w:numId="1" w16cid:durableId="1851487658">
    <w:abstractNumId w:val="7"/>
  </w:num>
  <w:num w:numId="2" w16cid:durableId="1786458857">
    <w:abstractNumId w:val="2"/>
  </w:num>
  <w:num w:numId="3" w16cid:durableId="1985086158">
    <w:abstractNumId w:val="13"/>
  </w:num>
  <w:num w:numId="4" w16cid:durableId="293603145">
    <w:abstractNumId w:val="5"/>
  </w:num>
  <w:num w:numId="5" w16cid:durableId="1918664029">
    <w:abstractNumId w:val="1"/>
  </w:num>
  <w:num w:numId="6" w16cid:durableId="366837755">
    <w:abstractNumId w:val="20"/>
  </w:num>
  <w:num w:numId="7" w16cid:durableId="492373302">
    <w:abstractNumId w:val="17"/>
  </w:num>
  <w:num w:numId="8" w16cid:durableId="206526012">
    <w:abstractNumId w:val="14"/>
  </w:num>
  <w:num w:numId="9" w16cid:durableId="1011225493">
    <w:abstractNumId w:val="11"/>
  </w:num>
  <w:num w:numId="10" w16cid:durableId="61872619">
    <w:abstractNumId w:val="15"/>
  </w:num>
  <w:num w:numId="11" w16cid:durableId="662507410">
    <w:abstractNumId w:val="4"/>
  </w:num>
  <w:num w:numId="12" w16cid:durableId="1841584089">
    <w:abstractNumId w:val="18"/>
  </w:num>
  <w:num w:numId="13" w16cid:durableId="1990552992">
    <w:abstractNumId w:val="21"/>
  </w:num>
  <w:num w:numId="14" w16cid:durableId="1519545356">
    <w:abstractNumId w:val="6"/>
  </w:num>
  <w:num w:numId="15" w16cid:durableId="1787384059">
    <w:abstractNumId w:val="8"/>
  </w:num>
  <w:num w:numId="16" w16cid:durableId="187715390">
    <w:abstractNumId w:val="9"/>
  </w:num>
  <w:num w:numId="17" w16cid:durableId="970788460">
    <w:abstractNumId w:val="12"/>
  </w:num>
  <w:num w:numId="18" w16cid:durableId="1415934129">
    <w:abstractNumId w:val="0"/>
  </w:num>
  <w:num w:numId="19" w16cid:durableId="1789395842">
    <w:abstractNumId w:val="10"/>
  </w:num>
  <w:num w:numId="20" w16cid:durableId="1549947948">
    <w:abstractNumId w:val="19"/>
  </w:num>
  <w:num w:numId="21" w16cid:durableId="1802843313">
    <w:abstractNumId w:val="3"/>
  </w:num>
  <w:num w:numId="22" w16cid:durableId="297339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6E"/>
    <w:rsid w:val="0000162B"/>
    <w:rsid w:val="00002252"/>
    <w:rsid w:val="00002B92"/>
    <w:rsid w:val="000037D6"/>
    <w:rsid w:val="000039AD"/>
    <w:rsid w:val="000043FD"/>
    <w:rsid w:val="000054AE"/>
    <w:rsid w:val="00006BD8"/>
    <w:rsid w:val="00007F53"/>
    <w:rsid w:val="00013F96"/>
    <w:rsid w:val="0001507F"/>
    <w:rsid w:val="000174FD"/>
    <w:rsid w:val="0002406E"/>
    <w:rsid w:val="00026F08"/>
    <w:rsid w:val="000330A2"/>
    <w:rsid w:val="000430DF"/>
    <w:rsid w:val="000440B4"/>
    <w:rsid w:val="000469E2"/>
    <w:rsid w:val="00050502"/>
    <w:rsid w:val="00056CDF"/>
    <w:rsid w:val="000738A0"/>
    <w:rsid w:val="00074F43"/>
    <w:rsid w:val="0007712F"/>
    <w:rsid w:val="00080BC3"/>
    <w:rsid w:val="00082A6B"/>
    <w:rsid w:val="000902D4"/>
    <w:rsid w:val="00090ACD"/>
    <w:rsid w:val="000930A3"/>
    <w:rsid w:val="00093FAC"/>
    <w:rsid w:val="00095EAC"/>
    <w:rsid w:val="000A4531"/>
    <w:rsid w:val="000B1001"/>
    <w:rsid w:val="000B1BE4"/>
    <w:rsid w:val="000C18F9"/>
    <w:rsid w:val="000C4A14"/>
    <w:rsid w:val="000D0646"/>
    <w:rsid w:val="000E08E3"/>
    <w:rsid w:val="000E19BA"/>
    <w:rsid w:val="000E3B75"/>
    <w:rsid w:val="000F282F"/>
    <w:rsid w:val="000F44E1"/>
    <w:rsid w:val="001035D4"/>
    <w:rsid w:val="001065D8"/>
    <w:rsid w:val="001242FF"/>
    <w:rsid w:val="00126414"/>
    <w:rsid w:val="00132041"/>
    <w:rsid w:val="001348A7"/>
    <w:rsid w:val="00136E1E"/>
    <w:rsid w:val="0014185F"/>
    <w:rsid w:val="00143F6E"/>
    <w:rsid w:val="00151A0B"/>
    <w:rsid w:val="001521A9"/>
    <w:rsid w:val="001530EE"/>
    <w:rsid w:val="00156D2C"/>
    <w:rsid w:val="00163766"/>
    <w:rsid w:val="001663A7"/>
    <w:rsid w:val="00176CB3"/>
    <w:rsid w:val="0018538D"/>
    <w:rsid w:val="00185705"/>
    <w:rsid w:val="00186733"/>
    <w:rsid w:val="0018705E"/>
    <w:rsid w:val="00187A76"/>
    <w:rsid w:val="00190372"/>
    <w:rsid w:val="001910B5"/>
    <w:rsid w:val="00191463"/>
    <w:rsid w:val="001979D7"/>
    <w:rsid w:val="001A34A9"/>
    <w:rsid w:val="001B1A53"/>
    <w:rsid w:val="001B24C2"/>
    <w:rsid w:val="001B3BAE"/>
    <w:rsid w:val="001B624C"/>
    <w:rsid w:val="001B66E2"/>
    <w:rsid w:val="001D40DA"/>
    <w:rsid w:val="001D61C6"/>
    <w:rsid w:val="001D79CA"/>
    <w:rsid w:val="001D7DA5"/>
    <w:rsid w:val="001E1FFF"/>
    <w:rsid w:val="001E2513"/>
    <w:rsid w:val="001E3169"/>
    <w:rsid w:val="001F08D8"/>
    <w:rsid w:val="001F59DE"/>
    <w:rsid w:val="001F5E68"/>
    <w:rsid w:val="00204787"/>
    <w:rsid w:val="00206819"/>
    <w:rsid w:val="00210463"/>
    <w:rsid w:val="002145D1"/>
    <w:rsid w:val="0021484A"/>
    <w:rsid w:val="00221087"/>
    <w:rsid w:val="002221E8"/>
    <w:rsid w:val="002313D8"/>
    <w:rsid w:val="002325B8"/>
    <w:rsid w:val="00244621"/>
    <w:rsid w:val="002476A7"/>
    <w:rsid w:val="00256D24"/>
    <w:rsid w:val="002619A5"/>
    <w:rsid w:val="002653BE"/>
    <w:rsid w:val="002703C0"/>
    <w:rsid w:val="00273A24"/>
    <w:rsid w:val="00282EFA"/>
    <w:rsid w:val="00283C89"/>
    <w:rsid w:val="00283FB8"/>
    <w:rsid w:val="00291682"/>
    <w:rsid w:val="002B3C66"/>
    <w:rsid w:val="002B7D42"/>
    <w:rsid w:val="002C0D4E"/>
    <w:rsid w:val="002D61B8"/>
    <w:rsid w:val="002E6865"/>
    <w:rsid w:val="002F5745"/>
    <w:rsid w:val="003064EB"/>
    <w:rsid w:val="00313BCE"/>
    <w:rsid w:val="00314CE9"/>
    <w:rsid w:val="00315054"/>
    <w:rsid w:val="00320003"/>
    <w:rsid w:val="00321DF7"/>
    <w:rsid w:val="00323F0F"/>
    <w:rsid w:val="0032606B"/>
    <w:rsid w:val="00326CFA"/>
    <w:rsid w:val="00327286"/>
    <w:rsid w:val="0032793A"/>
    <w:rsid w:val="00331638"/>
    <w:rsid w:val="003332E3"/>
    <w:rsid w:val="0033486D"/>
    <w:rsid w:val="003364F3"/>
    <w:rsid w:val="003377E0"/>
    <w:rsid w:val="003413FE"/>
    <w:rsid w:val="00344D8B"/>
    <w:rsid w:val="00361370"/>
    <w:rsid w:val="00361F58"/>
    <w:rsid w:val="00372CE2"/>
    <w:rsid w:val="00375634"/>
    <w:rsid w:val="003778EE"/>
    <w:rsid w:val="00384C67"/>
    <w:rsid w:val="00385630"/>
    <w:rsid w:val="00390CC7"/>
    <w:rsid w:val="003A2F00"/>
    <w:rsid w:val="003B744F"/>
    <w:rsid w:val="003C0802"/>
    <w:rsid w:val="003C67D3"/>
    <w:rsid w:val="003D3749"/>
    <w:rsid w:val="003D3F8A"/>
    <w:rsid w:val="003F0666"/>
    <w:rsid w:val="003F2D79"/>
    <w:rsid w:val="003F6CA9"/>
    <w:rsid w:val="003F7C03"/>
    <w:rsid w:val="00400742"/>
    <w:rsid w:val="00406D35"/>
    <w:rsid w:val="004104A1"/>
    <w:rsid w:val="004127EC"/>
    <w:rsid w:val="00417550"/>
    <w:rsid w:val="00420DF8"/>
    <w:rsid w:val="00436C91"/>
    <w:rsid w:val="00440FA0"/>
    <w:rsid w:val="00442AD0"/>
    <w:rsid w:val="00455408"/>
    <w:rsid w:val="00455D8A"/>
    <w:rsid w:val="00456ABA"/>
    <w:rsid w:val="00470E21"/>
    <w:rsid w:val="0047776F"/>
    <w:rsid w:val="00483FE1"/>
    <w:rsid w:val="00487DC5"/>
    <w:rsid w:val="00493A5E"/>
    <w:rsid w:val="004A299C"/>
    <w:rsid w:val="004A3C2D"/>
    <w:rsid w:val="004A61D2"/>
    <w:rsid w:val="004B31EF"/>
    <w:rsid w:val="004C09B0"/>
    <w:rsid w:val="004C0A81"/>
    <w:rsid w:val="004C1350"/>
    <w:rsid w:val="004C2E63"/>
    <w:rsid w:val="004C5C62"/>
    <w:rsid w:val="004D4226"/>
    <w:rsid w:val="004F5D7F"/>
    <w:rsid w:val="004F6E95"/>
    <w:rsid w:val="004F7BA8"/>
    <w:rsid w:val="00504530"/>
    <w:rsid w:val="00505FDE"/>
    <w:rsid w:val="00510CE8"/>
    <w:rsid w:val="00532DA3"/>
    <w:rsid w:val="00542CF2"/>
    <w:rsid w:val="0054456E"/>
    <w:rsid w:val="00557C60"/>
    <w:rsid w:val="005625B0"/>
    <w:rsid w:val="005669CA"/>
    <w:rsid w:val="00566D7D"/>
    <w:rsid w:val="00571368"/>
    <w:rsid w:val="00581879"/>
    <w:rsid w:val="0058190E"/>
    <w:rsid w:val="00583FE9"/>
    <w:rsid w:val="005971A4"/>
    <w:rsid w:val="005B5794"/>
    <w:rsid w:val="005C7077"/>
    <w:rsid w:val="005D54D7"/>
    <w:rsid w:val="005D6E93"/>
    <w:rsid w:val="005E16DB"/>
    <w:rsid w:val="005E5875"/>
    <w:rsid w:val="005E6875"/>
    <w:rsid w:val="005E6F7D"/>
    <w:rsid w:val="005E74AA"/>
    <w:rsid w:val="005F0413"/>
    <w:rsid w:val="005F13D8"/>
    <w:rsid w:val="005F238E"/>
    <w:rsid w:val="005F5F5F"/>
    <w:rsid w:val="00611120"/>
    <w:rsid w:val="00616AE7"/>
    <w:rsid w:val="00617C89"/>
    <w:rsid w:val="006243AC"/>
    <w:rsid w:val="0062502F"/>
    <w:rsid w:val="00633AC9"/>
    <w:rsid w:val="006368C0"/>
    <w:rsid w:val="00636D06"/>
    <w:rsid w:val="0064100E"/>
    <w:rsid w:val="00643B87"/>
    <w:rsid w:val="006462A2"/>
    <w:rsid w:val="00647535"/>
    <w:rsid w:val="00655F46"/>
    <w:rsid w:val="006570B0"/>
    <w:rsid w:val="00657355"/>
    <w:rsid w:val="006575D2"/>
    <w:rsid w:val="00663265"/>
    <w:rsid w:val="00665A64"/>
    <w:rsid w:val="00675E12"/>
    <w:rsid w:val="00681A2B"/>
    <w:rsid w:val="00681B93"/>
    <w:rsid w:val="00681EFC"/>
    <w:rsid w:val="006851FA"/>
    <w:rsid w:val="00687DC7"/>
    <w:rsid w:val="0069245D"/>
    <w:rsid w:val="0069253A"/>
    <w:rsid w:val="006A1105"/>
    <w:rsid w:val="006A137B"/>
    <w:rsid w:val="006A1B58"/>
    <w:rsid w:val="006A3185"/>
    <w:rsid w:val="006A4FBF"/>
    <w:rsid w:val="006B1FDA"/>
    <w:rsid w:val="006B5ED5"/>
    <w:rsid w:val="006C1A44"/>
    <w:rsid w:val="006C30BD"/>
    <w:rsid w:val="006C3EFF"/>
    <w:rsid w:val="006C4E32"/>
    <w:rsid w:val="006D1BA9"/>
    <w:rsid w:val="006D4578"/>
    <w:rsid w:val="006D619C"/>
    <w:rsid w:val="006D640F"/>
    <w:rsid w:val="006D6A4B"/>
    <w:rsid w:val="006E0968"/>
    <w:rsid w:val="006E4319"/>
    <w:rsid w:val="006E67A1"/>
    <w:rsid w:val="006F465A"/>
    <w:rsid w:val="0070157A"/>
    <w:rsid w:val="00707F5F"/>
    <w:rsid w:val="0071113A"/>
    <w:rsid w:val="00715CB8"/>
    <w:rsid w:val="007207FB"/>
    <w:rsid w:val="00720EC4"/>
    <w:rsid w:val="00723B63"/>
    <w:rsid w:val="00727CA7"/>
    <w:rsid w:val="00736ABF"/>
    <w:rsid w:val="00740AB5"/>
    <w:rsid w:val="00744E3D"/>
    <w:rsid w:val="00752F54"/>
    <w:rsid w:val="00754845"/>
    <w:rsid w:val="007622C0"/>
    <w:rsid w:val="00765414"/>
    <w:rsid w:val="00766BFC"/>
    <w:rsid w:val="00772E28"/>
    <w:rsid w:val="00774C71"/>
    <w:rsid w:val="00777191"/>
    <w:rsid w:val="00781435"/>
    <w:rsid w:val="00783CAE"/>
    <w:rsid w:val="00784BAB"/>
    <w:rsid w:val="00785943"/>
    <w:rsid w:val="0078726D"/>
    <w:rsid w:val="00791637"/>
    <w:rsid w:val="007A0602"/>
    <w:rsid w:val="007A3DEB"/>
    <w:rsid w:val="007A3E41"/>
    <w:rsid w:val="007B0D7C"/>
    <w:rsid w:val="007B4536"/>
    <w:rsid w:val="007B4F86"/>
    <w:rsid w:val="007B6671"/>
    <w:rsid w:val="007C1E50"/>
    <w:rsid w:val="007C470D"/>
    <w:rsid w:val="007C58AF"/>
    <w:rsid w:val="007C73F4"/>
    <w:rsid w:val="007C7D75"/>
    <w:rsid w:val="007D0F83"/>
    <w:rsid w:val="007D3FAE"/>
    <w:rsid w:val="007E09AD"/>
    <w:rsid w:val="007E5CDF"/>
    <w:rsid w:val="007F54B1"/>
    <w:rsid w:val="00814F32"/>
    <w:rsid w:val="00821376"/>
    <w:rsid w:val="0082331F"/>
    <w:rsid w:val="00823AA7"/>
    <w:rsid w:val="00830F7E"/>
    <w:rsid w:val="008312F8"/>
    <w:rsid w:val="008406D1"/>
    <w:rsid w:val="008433BD"/>
    <w:rsid w:val="00844921"/>
    <w:rsid w:val="008509BF"/>
    <w:rsid w:val="00852933"/>
    <w:rsid w:val="008558DA"/>
    <w:rsid w:val="0085765A"/>
    <w:rsid w:val="00861EA8"/>
    <w:rsid w:val="008623E5"/>
    <w:rsid w:val="00864B36"/>
    <w:rsid w:val="00865E6A"/>
    <w:rsid w:val="00870098"/>
    <w:rsid w:val="008704A1"/>
    <w:rsid w:val="00873FAA"/>
    <w:rsid w:val="00876729"/>
    <w:rsid w:val="00880407"/>
    <w:rsid w:val="00882A61"/>
    <w:rsid w:val="008851DF"/>
    <w:rsid w:val="0088620B"/>
    <w:rsid w:val="0089006D"/>
    <w:rsid w:val="00890A12"/>
    <w:rsid w:val="0089712C"/>
    <w:rsid w:val="008A06BB"/>
    <w:rsid w:val="008B1225"/>
    <w:rsid w:val="008B1FBE"/>
    <w:rsid w:val="008B2581"/>
    <w:rsid w:val="008B33AA"/>
    <w:rsid w:val="008B3FBE"/>
    <w:rsid w:val="008B5182"/>
    <w:rsid w:val="008C4497"/>
    <w:rsid w:val="008D0286"/>
    <w:rsid w:val="008D71A1"/>
    <w:rsid w:val="008E5772"/>
    <w:rsid w:val="008F2FD5"/>
    <w:rsid w:val="008F78EA"/>
    <w:rsid w:val="008F7F9E"/>
    <w:rsid w:val="009053B2"/>
    <w:rsid w:val="0091365A"/>
    <w:rsid w:val="00915C4A"/>
    <w:rsid w:val="00915DF1"/>
    <w:rsid w:val="009229CB"/>
    <w:rsid w:val="00924613"/>
    <w:rsid w:val="009271B2"/>
    <w:rsid w:val="009338F2"/>
    <w:rsid w:val="0093772F"/>
    <w:rsid w:val="00937AD8"/>
    <w:rsid w:val="009446BF"/>
    <w:rsid w:val="009452CF"/>
    <w:rsid w:val="009508D7"/>
    <w:rsid w:val="0095137A"/>
    <w:rsid w:val="00955E6C"/>
    <w:rsid w:val="00957F2E"/>
    <w:rsid w:val="009729C8"/>
    <w:rsid w:val="00973730"/>
    <w:rsid w:val="00974DAB"/>
    <w:rsid w:val="009758F9"/>
    <w:rsid w:val="00985D36"/>
    <w:rsid w:val="009A35D8"/>
    <w:rsid w:val="009A51FC"/>
    <w:rsid w:val="009B3429"/>
    <w:rsid w:val="009B3719"/>
    <w:rsid w:val="009B471A"/>
    <w:rsid w:val="009B49CC"/>
    <w:rsid w:val="009B74D6"/>
    <w:rsid w:val="009D3BB4"/>
    <w:rsid w:val="009D4C16"/>
    <w:rsid w:val="009E62C4"/>
    <w:rsid w:val="009F10A8"/>
    <w:rsid w:val="009F5CBD"/>
    <w:rsid w:val="00A02C1B"/>
    <w:rsid w:val="00A04EAA"/>
    <w:rsid w:val="00A07227"/>
    <w:rsid w:val="00A07294"/>
    <w:rsid w:val="00A105FD"/>
    <w:rsid w:val="00A1193A"/>
    <w:rsid w:val="00A13F34"/>
    <w:rsid w:val="00A1594B"/>
    <w:rsid w:val="00A17714"/>
    <w:rsid w:val="00A2239F"/>
    <w:rsid w:val="00A23FBC"/>
    <w:rsid w:val="00A33C5D"/>
    <w:rsid w:val="00A34204"/>
    <w:rsid w:val="00A436EB"/>
    <w:rsid w:val="00A46A1F"/>
    <w:rsid w:val="00A4718C"/>
    <w:rsid w:val="00A47900"/>
    <w:rsid w:val="00A50A61"/>
    <w:rsid w:val="00A51087"/>
    <w:rsid w:val="00A572D8"/>
    <w:rsid w:val="00A609CF"/>
    <w:rsid w:val="00A64982"/>
    <w:rsid w:val="00A71D1A"/>
    <w:rsid w:val="00A82257"/>
    <w:rsid w:val="00A82E35"/>
    <w:rsid w:val="00A85CDF"/>
    <w:rsid w:val="00A86320"/>
    <w:rsid w:val="00A9485D"/>
    <w:rsid w:val="00A95E9D"/>
    <w:rsid w:val="00AA0877"/>
    <w:rsid w:val="00AA0DB7"/>
    <w:rsid w:val="00AA193F"/>
    <w:rsid w:val="00AC52EB"/>
    <w:rsid w:val="00AD2DA3"/>
    <w:rsid w:val="00AD4CBD"/>
    <w:rsid w:val="00AE11D1"/>
    <w:rsid w:val="00AE4492"/>
    <w:rsid w:val="00AE455D"/>
    <w:rsid w:val="00AE5C11"/>
    <w:rsid w:val="00AE7670"/>
    <w:rsid w:val="00AE782B"/>
    <w:rsid w:val="00AF0D2C"/>
    <w:rsid w:val="00AF1991"/>
    <w:rsid w:val="00AF2E39"/>
    <w:rsid w:val="00AF3482"/>
    <w:rsid w:val="00AF3A87"/>
    <w:rsid w:val="00AF5F0A"/>
    <w:rsid w:val="00B033EC"/>
    <w:rsid w:val="00B059C7"/>
    <w:rsid w:val="00B11B93"/>
    <w:rsid w:val="00B131F4"/>
    <w:rsid w:val="00B16DB8"/>
    <w:rsid w:val="00B210BE"/>
    <w:rsid w:val="00B21256"/>
    <w:rsid w:val="00B22288"/>
    <w:rsid w:val="00B31B02"/>
    <w:rsid w:val="00B37A93"/>
    <w:rsid w:val="00B44C5E"/>
    <w:rsid w:val="00B44CFD"/>
    <w:rsid w:val="00B50B41"/>
    <w:rsid w:val="00B535F1"/>
    <w:rsid w:val="00B60B88"/>
    <w:rsid w:val="00B66E28"/>
    <w:rsid w:val="00B709AF"/>
    <w:rsid w:val="00B72175"/>
    <w:rsid w:val="00B73F14"/>
    <w:rsid w:val="00B753E6"/>
    <w:rsid w:val="00B763AB"/>
    <w:rsid w:val="00B80CF4"/>
    <w:rsid w:val="00B90CCC"/>
    <w:rsid w:val="00B90D97"/>
    <w:rsid w:val="00B9201B"/>
    <w:rsid w:val="00B94A85"/>
    <w:rsid w:val="00B9564B"/>
    <w:rsid w:val="00B9629E"/>
    <w:rsid w:val="00BA2043"/>
    <w:rsid w:val="00BA42CB"/>
    <w:rsid w:val="00BA4BC3"/>
    <w:rsid w:val="00BA56C8"/>
    <w:rsid w:val="00BB12B7"/>
    <w:rsid w:val="00BB24F8"/>
    <w:rsid w:val="00BB4EC6"/>
    <w:rsid w:val="00BD3F40"/>
    <w:rsid w:val="00BE13AB"/>
    <w:rsid w:val="00BE1715"/>
    <w:rsid w:val="00BF3799"/>
    <w:rsid w:val="00BF4C4B"/>
    <w:rsid w:val="00C020E6"/>
    <w:rsid w:val="00C03AC4"/>
    <w:rsid w:val="00C04FDE"/>
    <w:rsid w:val="00C05741"/>
    <w:rsid w:val="00C10B13"/>
    <w:rsid w:val="00C12362"/>
    <w:rsid w:val="00C1334A"/>
    <w:rsid w:val="00C15113"/>
    <w:rsid w:val="00C17461"/>
    <w:rsid w:val="00C268B3"/>
    <w:rsid w:val="00C2698D"/>
    <w:rsid w:val="00C46837"/>
    <w:rsid w:val="00C47A9B"/>
    <w:rsid w:val="00C508AC"/>
    <w:rsid w:val="00C50B13"/>
    <w:rsid w:val="00C65AE4"/>
    <w:rsid w:val="00C6745D"/>
    <w:rsid w:val="00C73232"/>
    <w:rsid w:val="00C77393"/>
    <w:rsid w:val="00C775AA"/>
    <w:rsid w:val="00C82830"/>
    <w:rsid w:val="00C83D85"/>
    <w:rsid w:val="00C84A7F"/>
    <w:rsid w:val="00C8603D"/>
    <w:rsid w:val="00C86210"/>
    <w:rsid w:val="00C87772"/>
    <w:rsid w:val="00C96147"/>
    <w:rsid w:val="00C969D5"/>
    <w:rsid w:val="00CA353B"/>
    <w:rsid w:val="00CA4492"/>
    <w:rsid w:val="00CA62AA"/>
    <w:rsid w:val="00CB1515"/>
    <w:rsid w:val="00CB339A"/>
    <w:rsid w:val="00CB4F7C"/>
    <w:rsid w:val="00CB5BC7"/>
    <w:rsid w:val="00CB72A1"/>
    <w:rsid w:val="00CB7631"/>
    <w:rsid w:val="00CB7BD2"/>
    <w:rsid w:val="00CC7783"/>
    <w:rsid w:val="00CD027A"/>
    <w:rsid w:val="00CD0FC0"/>
    <w:rsid w:val="00CD140F"/>
    <w:rsid w:val="00CD1A5C"/>
    <w:rsid w:val="00CD25D8"/>
    <w:rsid w:val="00CD4711"/>
    <w:rsid w:val="00CE4291"/>
    <w:rsid w:val="00CF29B2"/>
    <w:rsid w:val="00CF506A"/>
    <w:rsid w:val="00CF5803"/>
    <w:rsid w:val="00CF7A6E"/>
    <w:rsid w:val="00D0260B"/>
    <w:rsid w:val="00D1034C"/>
    <w:rsid w:val="00D177A6"/>
    <w:rsid w:val="00D21A4A"/>
    <w:rsid w:val="00D403C9"/>
    <w:rsid w:val="00D42231"/>
    <w:rsid w:val="00D460F2"/>
    <w:rsid w:val="00D47C6A"/>
    <w:rsid w:val="00D47DCB"/>
    <w:rsid w:val="00D52E97"/>
    <w:rsid w:val="00D73531"/>
    <w:rsid w:val="00D73622"/>
    <w:rsid w:val="00D768D2"/>
    <w:rsid w:val="00D778D8"/>
    <w:rsid w:val="00D8190D"/>
    <w:rsid w:val="00D82ABE"/>
    <w:rsid w:val="00D94742"/>
    <w:rsid w:val="00D976B1"/>
    <w:rsid w:val="00DB0CB7"/>
    <w:rsid w:val="00DB5035"/>
    <w:rsid w:val="00DB5531"/>
    <w:rsid w:val="00DC0109"/>
    <w:rsid w:val="00DC57A2"/>
    <w:rsid w:val="00DC5CF5"/>
    <w:rsid w:val="00DD18E1"/>
    <w:rsid w:val="00DE16BD"/>
    <w:rsid w:val="00DE2D91"/>
    <w:rsid w:val="00DE7E77"/>
    <w:rsid w:val="00DF02BD"/>
    <w:rsid w:val="00DF0AE2"/>
    <w:rsid w:val="00E06530"/>
    <w:rsid w:val="00E07170"/>
    <w:rsid w:val="00E10A35"/>
    <w:rsid w:val="00E131CC"/>
    <w:rsid w:val="00E2145F"/>
    <w:rsid w:val="00E2182C"/>
    <w:rsid w:val="00E27A97"/>
    <w:rsid w:val="00E348B4"/>
    <w:rsid w:val="00E34C23"/>
    <w:rsid w:val="00E406DA"/>
    <w:rsid w:val="00E41938"/>
    <w:rsid w:val="00E4244B"/>
    <w:rsid w:val="00E4261C"/>
    <w:rsid w:val="00E43C08"/>
    <w:rsid w:val="00E460C9"/>
    <w:rsid w:val="00E478BE"/>
    <w:rsid w:val="00E5154E"/>
    <w:rsid w:val="00E55A9F"/>
    <w:rsid w:val="00E7210D"/>
    <w:rsid w:val="00E7661D"/>
    <w:rsid w:val="00E76931"/>
    <w:rsid w:val="00E81A82"/>
    <w:rsid w:val="00E821D0"/>
    <w:rsid w:val="00E82EBA"/>
    <w:rsid w:val="00E8593B"/>
    <w:rsid w:val="00E873FE"/>
    <w:rsid w:val="00E96E1D"/>
    <w:rsid w:val="00E97DD4"/>
    <w:rsid w:val="00EA0F6F"/>
    <w:rsid w:val="00EA2EE8"/>
    <w:rsid w:val="00EB20B2"/>
    <w:rsid w:val="00EB21E4"/>
    <w:rsid w:val="00EB4695"/>
    <w:rsid w:val="00EB7AB5"/>
    <w:rsid w:val="00EC334E"/>
    <w:rsid w:val="00EC72FC"/>
    <w:rsid w:val="00ED494D"/>
    <w:rsid w:val="00ED5AF5"/>
    <w:rsid w:val="00ED6DF8"/>
    <w:rsid w:val="00ED7657"/>
    <w:rsid w:val="00EE41AB"/>
    <w:rsid w:val="00EE7E48"/>
    <w:rsid w:val="00F015EE"/>
    <w:rsid w:val="00F11EB3"/>
    <w:rsid w:val="00F2072A"/>
    <w:rsid w:val="00F2141A"/>
    <w:rsid w:val="00F25783"/>
    <w:rsid w:val="00F42CD4"/>
    <w:rsid w:val="00F44405"/>
    <w:rsid w:val="00F52632"/>
    <w:rsid w:val="00F75979"/>
    <w:rsid w:val="00F80409"/>
    <w:rsid w:val="00F81013"/>
    <w:rsid w:val="00F82D95"/>
    <w:rsid w:val="00F8469C"/>
    <w:rsid w:val="00F86ADD"/>
    <w:rsid w:val="00F876C5"/>
    <w:rsid w:val="00F95CE4"/>
    <w:rsid w:val="00F97871"/>
    <w:rsid w:val="00F97A28"/>
    <w:rsid w:val="00FA0AD2"/>
    <w:rsid w:val="00FA2008"/>
    <w:rsid w:val="00FA213F"/>
    <w:rsid w:val="00FB0B8A"/>
    <w:rsid w:val="00FB29D9"/>
    <w:rsid w:val="00FB34DA"/>
    <w:rsid w:val="00FB47CC"/>
    <w:rsid w:val="00FB60B6"/>
    <w:rsid w:val="00FB676E"/>
    <w:rsid w:val="00FC21B5"/>
    <w:rsid w:val="00FC4C96"/>
    <w:rsid w:val="00FD0212"/>
    <w:rsid w:val="00FD166F"/>
    <w:rsid w:val="00FD4BB7"/>
    <w:rsid w:val="00FD4FB6"/>
    <w:rsid w:val="00FD5EF9"/>
    <w:rsid w:val="00FE033A"/>
    <w:rsid w:val="00FE06EF"/>
    <w:rsid w:val="00FE1BEF"/>
    <w:rsid w:val="00FE1C68"/>
    <w:rsid w:val="00FE315C"/>
    <w:rsid w:val="00FF0DBC"/>
    <w:rsid w:val="00FF30BC"/>
    <w:rsid w:val="00FF4053"/>
    <w:rsid w:val="00FF5029"/>
    <w:rsid w:val="00FF7D59"/>
    <w:rsid w:val="00FF7D8C"/>
    <w:rsid w:val="0102AC7B"/>
    <w:rsid w:val="0193D4B7"/>
    <w:rsid w:val="01D31C89"/>
    <w:rsid w:val="01EAF745"/>
    <w:rsid w:val="021C7A1C"/>
    <w:rsid w:val="025C8292"/>
    <w:rsid w:val="02A3BC02"/>
    <w:rsid w:val="0331BED3"/>
    <w:rsid w:val="033B967B"/>
    <w:rsid w:val="0379AF6F"/>
    <w:rsid w:val="03DF5DEA"/>
    <w:rsid w:val="04031929"/>
    <w:rsid w:val="040B9453"/>
    <w:rsid w:val="0412E32A"/>
    <w:rsid w:val="049FBACC"/>
    <w:rsid w:val="060EEF99"/>
    <w:rsid w:val="06831B78"/>
    <w:rsid w:val="0684C1B8"/>
    <w:rsid w:val="06935A3A"/>
    <w:rsid w:val="06C07856"/>
    <w:rsid w:val="081D390F"/>
    <w:rsid w:val="0866650A"/>
    <w:rsid w:val="0892508B"/>
    <w:rsid w:val="08A20941"/>
    <w:rsid w:val="08A7FD15"/>
    <w:rsid w:val="09606B0F"/>
    <w:rsid w:val="09858117"/>
    <w:rsid w:val="09CB1A0E"/>
    <w:rsid w:val="0A97694E"/>
    <w:rsid w:val="0AABC44F"/>
    <w:rsid w:val="0ABB23B1"/>
    <w:rsid w:val="0ABD57C6"/>
    <w:rsid w:val="0B05516A"/>
    <w:rsid w:val="0B36B3DD"/>
    <w:rsid w:val="0B484B4E"/>
    <w:rsid w:val="0B72AF8B"/>
    <w:rsid w:val="0C0801E1"/>
    <w:rsid w:val="0C591368"/>
    <w:rsid w:val="0CB79355"/>
    <w:rsid w:val="0D58BE27"/>
    <w:rsid w:val="0D741775"/>
    <w:rsid w:val="0DFA7E4F"/>
    <w:rsid w:val="0E77A9BD"/>
    <w:rsid w:val="0EA3B522"/>
    <w:rsid w:val="0EB4F9F6"/>
    <w:rsid w:val="0F14330D"/>
    <w:rsid w:val="0FD57F15"/>
    <w:rsid w:val="0FE55118"/>
    <w:rsid w:val="100B50C6"/>
    <w:rsid w:val="100F623D"/>
    <w:rsid w:val="10160EFE"/>
    <w:rsid w:val="10628C36"/>
    <w:rsid w:val="10E70D37"/>
    <w:rsid w:val="1180DB5C"/>
    <w:rsid w:val="11C1538D"/>
    <w:rsid w:val="11D345ED"/>
    <w:rsid w:val="11F671F2"/>
    <w:rsid w:val="12C6DD4E"/>
    <w:rsid w:val="12FF05D2"/>
    <w:rsid w:val="13446555"/>
    <w:rsid w:val="13A904A8"/>
    <w:rsid w:val="13BE0028"/>
    <w:rsid w:val="13D1CE6C"/>
    <w:rsid w:val="140F2B53"/>
    <w:rsid w:val="1426F353"/>
    <w:rsid w:val="148BD8C4"/>
    <w:rsid w:val="14DB3DAB"/>
    <w:rsid w:val="1525E46D"/>
    <w:rsid w:val="154F5620"/>
    <w:rsid w:val="158CFC56"/>
    <w:rsid w:val="15CE9D5C"/>
    <w:rsid w:val="15D7D8B1"/>
    <w:rsid w:val="15DF0B17"/>
    <w:rsid w:val="163EC6D2"/>
    <w:rsid w:val="16E87BC4"/>
    <w:rsid w:val="16EA1C12"/>
    <w:rsid w:val="172DB734"/>
    <w:rsid w:val="172F86E1"/>
    <w:rsid w:val="1769420C"/>
    <w:rsid w:val="18923257"/>
    <w:rsid w:val="18D777D2"/>
    <w:rsid w:val="18E4F000"/>
    <w:rsid w:val="18EC2008"/>
    <w:rsid w:val="195DEED4"/>
    <w:rsid w:val="1A508A77"/>
    <w:rsid w:val="1A7CC9A3"/>
    <w:rsid w:val="1ACA0C0A"/>
    <w:rsid w:val="1B0CB8CC"/>
    <w:rsid w:val="1B418972"/>
    <w:rsid w:val="1B661B8B"/>
    <w:rsid w:val="1BBDABF5"/>
    <w:rsid w:val="1C2A2F51"/>
    <w:rsid w:val="1C3C3BE2"/>
    <w:rsid w:val="1C9A73B3"/>
    <w:rsid w:val="1D493623"/>
    <w:rsid w:val="1D4CC644"/>
    <w:rsid w:val="1DA5B7F8"/>
    <w:rsid w:val="1DB0D3D8"/>
    <w:rsid w:val="1E3866D1"/>
    <w:rsid w:val="1EBEEA74"/>
    <w:rsid w:val="1EF4348C"/>
    <w:rsid w:val="1F2DE3DC"/>
    <w:rsid w:val="1F853F68"/>
    <w:rsid w:val="1F9D6458"/>
    <w:rsid w:val="2008E457"/>
    <w:rsid w:val="207B77EF"/>
    <w:rsid w:val="20841EC4"/>
    <w:rsid w:val="20910ABB"/>
    <w:rsid w:val="2098FEC8"/>
    <w:rsid w:val="214A2560"/>
    <w:rsid w:val="2185F3B4"/>
    <w:rsid w:val="2194A881"/>
    <w:rsid w:val="229BCB04"/>
    <w:rsid w:val="22AB0465"/>
    <w:rsid w:val="2307D666"/>
    <w:rsid w:val="2468C76B"/>
    <w:rsid w:val="24C12753"/>
    <w:rsid w:val="2561B020"/>
    <w:rsid w:val="256C4C6B"/>
    <w:rsid w:val="25AC8335"/>
    <w:rsid w:val="26109798"/>
    <w:rsid w:val="261956E2"/>
    <w:rsid w:val="26384098"/>
    <w:rsid w:val="26703765"/>
    <w:rsid w:val="268D6D09"/>
    <w:rsid w:val="26BDF8D9"/>
    <w:rsid w:val="270931CE"/>
    <w:rsid w:val="271C4F9C"/>
    <w:rsid w:val="278A8046"/>
    <w:rsid w:val="27EB9370"/>
    <w:rsid w:val="28BEC67C"/>
    <w:rsid w:val="2971D2DC"/>
    <w:rsid w:val="297F271A"/>
    <w:rsid w:val="29D48DE4"/>
    <w:rsid w:val="29E2A3E8"/>
    <w:rsid w:val="2A1024B8"/>
    <w:rsid w:val="2A86A591"/>
    <w:rsid w:val="2AAE4617"/>
    <w:rsid w:val="2B4E8403"/>
    <w:rsid w:val="2B8A527E"/>
    <w:rsid w:val="2C077A4F"/>
    <w:rsid w:val="2C3C0FA9"/>
    <w:rsid w:val="2C897DBF"/>
    <w:rsid w:val="2D1F7586"/>
    <w:rsid w:val="2D48E4B5"/>
    <w:rsid w:val="2DE2B7B5"/>
    <w:rsid w:val="2DFAE6BB"/>
    <w:rsid w:val="2EBFD6AF"/>
    <w:rsid w:val="2F3683C4"/>
    <w:rsid w:val="2F428FA2"/>
    <w:rsid w:val="2F4941A5"/>
    <w:rsid w:val="2F8B4A2E"/>
    <w:rsid w:val="2FC90533"/>
    <w:rsid w:val="2FDC4629"/>
    <w:rsid w:val="2FE0EAF5"/>
    <w:rsid w:val="3085E26F"/>
    <w:rsid w:val="30B0179D"/>
    <w:rsid w:val="30FD9118"/>
    <w:rsid w:val="31B1A69A"/>
    <w:rsid w:val="31E0AD1E"/>
    <w:rsid w:val="32269B45"/>
    <w:rsid w:val="3247E230"/>
    <w:rsid w:val="3266DC02"/>
    <w:rsid w:val="32673865"/>
    <w:rsid w:val="329B24DE"/>
    <w:rsid w:val="32F1AB20"/>
    <w:rsid w:val="32F6F3A2"/>
    <w:rsid w:val="331BDCD9"/>
    <w:rsid w:val="33514E01"/>
    <w:rsid w:val="33E525FB"/>
    <w:rsid w:val="33E976FB"/>
    <w:rsid w:val="340A7167"/>
    <w:rsid w:val="3420EF2C"/>
    <w:rsid w:val="346677FD"/>
    <w:rsid w:val="34861887"/>
    <w:rsid w:val="34E98F62"/>
    <w:rsid w:val="34E99A7E"/>
    <w:rsid w:val="34F2B9D1"/>
    <w:rsid w:val="351165A0"/>
    <w:rsid w:val="35ADBA98"/>
    <w:rsid w:val="360D1D14"/>
    <w:rsid w:val="376FD086"/>
    <w:rsid w:val="37A4D327"/>
    <w:rsid w:val="38A54E4F"/>
    <w:rsid w:val="39DE1B22"/>
    <w:rsid w:val="39E2D821"/>
    <w:rsid w:val="3A1B9F2F"/>
    <w:rsid w:val="3A29475F"/>
    <w:rsid w:val="3ADAAA88"/>
    <w:rsid w:val="3B5F23C4"/>
    <w:rsid w:val="3BC6D50D"/>
    <w:rsid w:val="3BDC4DA4"/>
    <w:rsid w:val="3C57A25B"/>
    <w:rsid w:val="3CA59E0C"/>
    <w:rsid w:val="3CEA35EA"/>
    <w:rsid w:val="3D259B6E"/>
    <w:rsid w:val="3D442D31"/>
    <w:rsid w:val="3DA8A54A"/>
    <w:rsid w:val="3DB935CC"/>
    <w:rsid w:val="3E00180F"/>
    <w:rsid w:val="3E53B4F1"/>
    <w:rsid w:val="3E9FFB68"/>
    <w:rsid w:val="3EA085BD"/>
    <w:rsid w:val="3EBF309D"/>
    <w:rsid w:val="3F6638BF"/>
    <w:rsid w:val="3FA8AD44"/>
    <w:rsid w:val="402E85D0"/>
    <w:rsid w:val="40A5E55D"/>
    <w:rsid w:val="40C854A0"/>
    <w:rsid w:val="40C8652A"/>
    <w:rsid w:val="41B114D4"/>
    <w:rsid w:val="4272086E"/>
    <w:rsid w:val="431C4046"/>
    <w:rsid w:val="43430D28"/>
    <w:rsid w:val="4344F60E"/>
    <w:rsid w:val="435D78D8"/>
    <w:rsid w:val="437206D4"/>
    <w:rsid w:val="439141BC"/>
    <w:rsid w:val="43C741BD"/>
    <w:rsid w:val="43EF7DE2"/>
    <w:rsid w:val="44856BA0"/>
    <w:rsid w:val="44DDEA32"/>
    <w:rsid w:val="44FFE4AF"/>
    <w:rsid w:val="4519D793"/>
    <w:rsid w:val="454467CF"/>
    <w:rsid w:val="45808976"/>
    <w:rsid w:val="464CC080"/>
    <w:rsid w:val="46E094EB"/>
    <w:rsid w:val="477C3B06"/>
    <w:rsid w:val="4854C888"/>
    <w:rsid w:val="485B7587"/>
    <w:rsid w:val="4875296F"/>
    <w:rsid w:val="48822056"/>
    <w:rsid w:val="48A0AB8C"/>
    <w:rsid w:val="490F9819"/>
    <w:rsid w:val="49A5BDB1"/>
    <w:rsid w:val="49F11EC8"/>
    <w:rsid w:val="4BF88A36"/>
    <w:rsid w:val="4C852B7D"/>
    <w:rsid w:val="4D6E70AC"/>
    <w:rsid w:val="4DB4F328"/>
    <w:rsid w:val="4DECA95D"/>
    <w:rsid w:val="4E31E73A"/>
    <w:rsid w:val="4E9D13BA"/>
    <w:rsid w:val="4EAAAB76"/>
    <w:rsid w:val="4F3169F9"/>
    <w:rsid w:val="4FB57F99"/>
    <w:rsid w:val="4FF8970E"/>
    <w:rsid w:val="5158AB59"/>
    <w:rsid w:val="51898529"/>
    <w:rsid w:val="52297F54"/>
    <w:rsid w:val="52D8D4EE"/>
    <w:rsid w:val="53E094D2"/>
    <w:rsid w:val="5408FA75"/>
    <w:rsid w:val="541AAB0B"/>
    <w:rsid w:val="5432B041"/>
    <w:rsid w:val="543D526D"/>
    <w:rsid w:val="5468142B"/>
    <w:rsid w:val="54732EC4"/>
    <w:rsid w:val="54BAD4F2"/>
    <w:rsid w:val="54C3DF3D"/>
    <w:rsid w:val="555056AB"/>
    <w:rsid w:val="55D7E6B4"/>
    <w:rsid w:val="5610720E"/>
    <w:rsid w:val="565F1B5F"/>
    <w:rsid w:val="56F3F901"/>
    <w:rsid w:val="572BBC2C"/>
    <w:rsid w:val="57659607"/>
    <w:rsid w:val="581363AE"/>
    <w:rsid w:val="583247E8"/>
    <w:rsid w:val="58838101"/>
    <w:rsid w:val="58AC1689"/>
    <w:rsid w:val="59388626"/>
    <w:rsid w:val="5997B77F"/>
    <w:rsid w:val="59C398B2"/>
    <w:rsid w:val="59CD502D"/>
    <w:rsid w:val="5A6B8517"/>
    <w:rsid w:val="5A99A672"/>
    <w:rsid w:val="5B7E01DD"/>
    <w:rsid w:val="5BA30A9F"/>
    <w:rsid w:val="5BDA8047"/>
    <w:rsid w:val="5CEAFE9E"/>
    <w:rsid w:val="5CF7A2D6"/>
    <w:rsid w:val="5D3A81AA"/>
    <w:rsid w:val="5D6E5928"/>
    <w:rsid w:val="5D770BFF"/>
    <w:rsid w:val="5DA1505D"/>
    <w:rsid w:val="5E10A5EC"/>
    <w:rsid w:val="5E1D0C71"/>
    <w:rsid w:val="5E7E9A9E"/>
    <w:rsid w:val="5F639103"/>
    <w:rsid w:val="5F7B3B28"/>
    <w:rsid w:val="600ACF56"/>
    <w:rsid w:val="60682894"/>
    <w:rsid w:val="607B7606"/>
    <w:rsid w:val="60855CB4"/>
    <w:rsid w:val="61185F8D"/>
    <w:rsid w:val="612F8A7D"/>
    <w:rsid w:val="61BA2187"/>
    <w:rsid w:val="61E57B0D"/>
    <w:rsid w:val="6252E576"/>
    <w:rsid w:val="625A2C21"/>
    <w:rsid w:val="62ECE455"/>
    <w:rsid w:val="63A5200D"/>
    <w:rsid w:val="63BA97EB"/>
    <w:rsid w:val="63EA3BC6"/>
    <w:rsid w:val="63FFEAF9"/>
    <w:rsid w:val="64DF191F"/>
    <w:rsid w:val="65357C4B"/>
    <w:rsid w:val="65550868"/>
    <w:rsid w:val="658D7C5F"/>
    <w:rsid w:val="65A2F69F"/>
    <w:rsid w:val="666F341D"/>
    <w:rsid w:val="66A8055C"/>
    <w:rsid w:val="66D3B0A5"/>
    <w:rsid w:val="66F78964"/>
    <w:rsid w:val="673FD0F9"/>
    <w:rsid w:val="67D3206C"/>
    <w:rsid w:val="684A14BB"/>
    <w:rsid w:val="688D69C4"/>
    <w:rsid w:val="68917D39"/>
    <w:rsid w:val="68C03A1D"/>
    <w:rsid w:val="68F27A3A"/>
    <w:rsid w:val="68F40EF1"/>
    <w:rsid w:val="6914F4C0"/>
    <w:rsid w:val="698DA2D7"/>
    <w:rsid w:val="698DE9E0"/>
    <w:rsid w:val="69A1C28B"/>
    <w:rsid w:val="69B1F0BE"/>
    <w:rsid w:val="69EDFBF7"/>
    <w:rsid w:val="6A29AC8C"/>
    <w:rsid w:val="6A84A937"/>
    <w:rsid w:val="6B175359"/>
    <w:rsid w:val="6B75C53E"/>
    <w:rsid w:val="6B7E8938"/>
    <w:rsid w:val="6B811ED1"/>
    <w:rsid w:val="6BC8330F"/>
    <w:rsid w:val="6BEC67F5"/>
    <w:rsid w:val="6C39861F"/>
    <w:rsid w:val="6CB9917E"/>
    <w:rsid w:val="6D6F05C2"/>
    <w:rsid w:val="6D998E3B"/>
    <w:rsid w:val="6DB4936B"/>
    <w:rsid w:val="6DCA57BC"/>
    <w:rsid w:val="6EE48FDC"/>
    <w:rsid w:val="6F489788"/>
    <w:rsid w:val="6F5FF2B8"/>
    <w:rsid w:val="6F913962"/>
    <w:rsid w:val="6FECE020"/>
    <w:rsid w:val="700ACA43"/>
    <w:rsid w:val="70C75BD5"/>
    <w:rsid w:val="70D861EE"/>
    <w:rsid w:val="718C3661"/>
    <w:rsid w:val="71B5D0E4"/>
    <w:rsid w:val="725AC215"/>
    <w:rsid w:val="72763AAD"/>
    <w:rsid w:val="72925142"/>
    <w:rsid w:val="731FA5AD"/>
    <w:rsid w:val="732B665E"/>
    <w:rsid w:val="73BCAFB6"/>
    <w:rsid w:val="740D8FCE"/>
    <w:rsid w:val="740F02D9"/>
    <w:rsid w:val="74988C6C"/>
    <w:rsid w:val="74B4D9F2"/>
    <w:rsid w:val="74E55EE5"/>
    <w:rsid w:val="7508C1A9"/>
    <w:rsid w:val="75FB56CF"/>
    <w:rsid w:val="764E0496"/>
    <w:rsid w:val="7651CB10"/>
    <w:rsid w:val="768DA4E2"/>
    <w:rsid w:val="7698B90A"/>
    <w:rsid w:val="76EF5C4D"/>
    <w:rsid w:val="77166572"/>
    <w:rsid w:val="77E26245"/>
    <w:rsid w:val="7808C063"/>
    <w:rsid w:val="78503976"/>
    <w:rsid w:val="789F820E"/>
    <w:rsid w:val="78A5D626"/>
    <w:rsid w:val="78F0EADA"/>
    <w:rsid w:val="791844A4"/>
    <w:rsid w:val="792C9194"/>
    <w:rsid w:val="79591AF5"/>
    <w:rsid w:val="7970A013"/>
    <w:rsid w:val="7981FCBF"/>
    <w:rsid w:val="79842466"/>
    <w:rsid w:val="79CAD026"/>
    <w:rsid w:val="79E20E59"/>
    <w:rsid w:val="7A05FC72"/>
    <w:rsid w:val="7A51D1D7"/>
    <w:rsid w:val="7A866810"/>
    <w:rsid w:val="7AC3E3A0"/>
    <w:rsid w:val="7B043216"/>
    <w:rsid w:val="7B13F45D"/>
    <w:rsid w:val="7B2F6EE1"/>
    <w:rsid w:val="7B5E4047"/>
    <w:rsid w:val="7B8C905C"/>
    <w:rsid w:val="7BB44B59"/>
    <w:rsid w:val="7C0B3D5A"/>
    <w:rsid w:val="7C3185C8"/>
    <w:rsid w:val="7C48C96F"/>
    <w:rsid w:val="7C72E921"/>
    <w:rsid w:val="7D08BBE2"/>
    <w:rsid w:val="7D093458"/>
    <w:rsid w:val="7D904107"/>
    <w:rsid w:val="7EA000BB"/>
    <w:rsid w:val="7EC7FB0E"/>
    <w:rsid w:val="7F403BA0"/>
    <w:rsid w:val="7FBB9123"/>
    <w:rsid w:val="7FD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015DC"/>
  <w15:docId w15:val="{7C376642-E391-43F4-A68B-B102B5C7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581879"/>
  </w:style>
  <w:style w:type="paragraph" w:styleId="Heading1">
    <w:name w:val="heading 1"/>
    <w:basedOn w:val="Normal"/>
    <w:uiPriority w:val="1"/>
    <w:qFormat/>
    <w:pPr>
      <w:ind w:left="412"/>
      <w:outlineLvl w:val="0"/>
    </w:pPr>
    <w:rPr>
      <w:rFonts w:ascii="Calibri" w:hAnsi="Calibri" w:eastAsia="Calibri"/>
      <w:b/>
      <w:bCs/>
      <w:sz w:val="24"/>
      <w:szCs w:val="24"/>
    </w:rPr>
  </w:style>
  <w:style w:type="paragraph" w:styleId="Heading2">
    <w:name w:val="heading 2"/>
    <w:basedOn w:val="Normal"/>
    <w:link w:val="Heading2Char"/>
    <w:autoRedefine/>
    <w:uiPriority w:val="1"/>
    <w:rsid w:val="00A13F34"/>
    <w:pPr>
      <w:numPr>
        <w:numId w:val="21"/>
      </w:numPr>
      <w:spacing w:before="240"/>
      <w:ind w:left="360"/>
      <w:outlineLvl w:val="1"/>
    </w:pPr>
    <w:rPr>
      <w:rFonts w:ascii="Calibri" w:hAnsi="Calibri" w:eastAsia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3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6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left="560" w:hanging="360"/>
    </w:pPr>
    <w:rPr>
      <w:rFonts w:ascii="Calibri" w:hAnsi="Calibri" w:eastAsia="Calibri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E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3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E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3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A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13AB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1C68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F54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D1A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71D1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2288"/>
    <w:pPr>
      <w:widowControl/>
    </w:pPr>
    <w:rPr>
      <w:rFonts w:ascii="Calibri" w:hAnsi="Calibri" w:eastAsia="Times New Roman" w:cs="Times New Roman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22288"/>
    <w:rPr>
      <w:rFonts w:ascii="Calibri" w:hAnsi="Calibri" w:eastAsia="Times New Roman" w:cs="Times New Roman"/>
      <w:szCs w:val="21"/>
    </w:rPr>
  </w:style>
  <w:style w:type="character" w:styleId="Heading3Char" w:customStyle="1">
    <w:name w:val="Heading 3 Char"/>
    <w:basedOn w:val="DefaultParagraphFont"/>
    <w:link w:val="Heading3"/>
    <w:uiPriority w:val="9"/>
    <w:rsid w:val="00D7353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1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31EF"/>
  </w:style>
  <w:style w:type="paragraph" w:styleId="Footer">
    <w:name w:val="footer"/>
    <w:basedOn w:val="Normal"/>
    <w:link w:val="FooterChar"/>
    <w:uiPriority w:val="99"/>
    <w:unhideWhenUsed/>
    <w:rsid w:val="004B31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31EF"/>
  </w:style>
  <w:style w:type="paragraph" w:styleId="Agendaitem" w:customStyle="1">
    <w:name w:val="Agenda item"/>
    <w:basedOn w:val="Heading2"/>
    <w:link w:val="AgendaitemChar"/>
    <w:autoRedefine/>
    <w:uiPriority w:val="1"/>
    <w:qFormat/>
    <w:rsid w:val="00D403C9"/>
    <w:rPr>
      <w:sz w:val="24"/>
    </w:rPr>
  </w:style>
  <w:style w:type="paragraph" w:styleId="Agendaentry" w:customStyle="1">
    <w:name w:val="Agenda entry"/>
    <w:basedOn w:val="BodyText"/>
    <w:link w:val="AgendaentryChar"/>
    <w:autoRedefine/>
    <w:uiPriority w:val="1"/>
    <w:qFormat/>
    <w:rsid w:val="000D0646"/>
    <w:pPr>
      <w:numPr>
        <w:ilvl w:val="1"/>
        <w:numId w:val="3"/>
      </w:numPr>
      <w:spacing w:before="0"/>
      <w:ind w:left="720"/>
    </w:pPr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1"/>
    <w:rsid w:val="00A13F34"/>
    <w:rPr>
      <w:rFonts w:ascii="Calibri" w:hAnsi="Calibri" w:eastAsia="Calibri"/>
      <w:b/>
      <w:bCs/>
    </w:rPr>
  </w:style>
  <w:style w:type="character" w:styleId="AgendaitemChar" w:customStyle="1">
    <w:name w:val="Agenda item Char"/>
    <w:basedOn w:val="Heading2Char"/>
    <w:link w:val="Agendaitem"/>
    <w:uiPriority w:val="1"/>
    <w:rsid w:val="00D403C9"/>
    <w:rPr>
      <w:rFonts w:ascii="Calibri" w:hAnsi="Calibri" w:eastAsia="Calibri"/>
      <w:b/>
      <w:bCs/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0902D4"/>
    <w:rPr>
      <w:rFonts w:ascii="Calibri" w:hAnsi="Calibri" w:eastAsia="Calibri"/>
    </w:rPr>
  </w:style>
  <w:style w:type="character" w:styleId="AgendaentryChar" w:customStyle="1">
    <w:name w:val="Agenda entry Char"/>
    <w:basedOn w:val="BodyTextChar"/>
    <w:link w:val="Agendaentry"/>
    <w:uiPriority w:val="1"/>
    <w:rsid w:val="000D0646"/>
    <w:rPr>
      <w:rFonts w:ascii="Calibri" w:hAnsi="Calibri" w:eastAsia="Calibri"/>
      <w:sz w:val="24"/>
      <w:szCs w:val="24"/>
    </w:rPr>
  </w:style>
  <w:style w:type="paragraph" w:styleId="Revision">
    <w:name w:val="Revision"/>
    <w:hidden/>
    <w:uiPriority w:val="99"/>
    <w:semiHidden/>
    <w:rsid w:val="0093772F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CB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berkshireplanning.or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us02web.zoom.us/j/82693418421?pwd=ABbb77OvPsWAcr93SbpdMmmFkqGufh.1" TargetMode="External" Id="R9b1d2fa369a2460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e425a812bd7f693f273fa24ae9c55ed9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6f67400887b2a35d199698bb1a3fc312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21399-92EF-442B-A675-B4AFA3A25593}">
  <ds:schemaRefs>
    <ds:schemaRef ds:uri="http://schemas.microsoft.com/office/2006/metadata/properties"/>
    <ds:schemaRef ds:uri="http://schemas.microsoft.com/office/infopath/2007/PartnerControls"/>
    <ds:schemaRef ds:uri="b20eb709-8afc-4084-8676-3ce0893f256c"/>
    <ds:schemaRef ds:uri="6242cb6e-2e18-46b5-b9f6-285a7aee32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CD9AD3-035D-49D6-81D8-FA952D87B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E713F-9277-4876-9185-29420860A186}"/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Matuszko</dc:creator>
  <keywords/>
  <dc:description/>
  <lastModifiedBy>Lydia Shulman</lastModifiedBy>
  <revision>18</revision>
  <lastPrinted>2019-10-03T16:57:00.0000000Z</lastPrinted>
  <dcterms:created xsi:type="dcterms:W3CDTF">2025-11-06T18:10:00.0000000Z</dcterms:created>
  <dcterms:modified xsi:type="dcterms:W3CDTF">2026-03-17T12:31:05.5000926Z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2018-04-05T00:00:00Z</vt:filetime>
  </property>
  <property fmtid="{D5CDD505-2E9C-101B-9397-08002B2CF9AE}" pid="4" name="ContentTypeId">
    <vt:lpwstr>0x010100BDE26CAE6096A34AB911D2F52852C6F1</vt:lpwstr>
  </property>
  <property fmtid="{D5CDD505-2E9C-101B-9397-08002B2CF9AE}" pid="5" name="Order">
    <vt:r8>7641200</vt:r8>
  </property>
  <property fmtid="{D5CDD505-2E9C-101B-9397-08002B2CF9AE}" pid="6" name="MediaServiceImageTags">
    <vt:lpwstr/>
  </property>
</Properties>
</file>